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FD" w:rsidRPr="007E6B76" w:rsidRDefault="005F75FD" w:rsidP="005F75FD">
      <w:pPr>
        <w:pStyle w:val="BodyTextIndent"/>
        <w:ind w:left="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0"/>
        <w:jc w:val="center"/>
        <w:rPr>
          <w:b/>
          <w:bCs/>
          <w:lang w:val="sv-SE"/>
        </w:rPr>
      </w:pPr>
      <w:r w:rsidRPr="007E6B76">
        <w:rPr>
          <w:b/>
          <w:bCs/>
          <w:lang w:val="sv-SE"/>
        </w:rPr>
        <w:t>RANCANGAN PEMBELAJARAN SEMESTER</w:t>
      </w:r>
    </w:p>
    <w:p w:rsidR="005F75FD" w:rsidRPr="007E6B76" w:rsidRDefault="005F75FD" w:rsidP="005F75FD">
      <w:pPr>
        <w:pStyle w:val="BodyTextIndent"/>
        <w:ind w:left="0"/>
        <w:jc w:val="center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0"/>
        <w:jc w:val="center"/>
        <w:rPr>
          <w:b/>
          <w:bCs/>
          <w:lang w:val="sv-SE"/>
        </w:rPr>
      </w:pPr>
      <w:r w:rsidRPr="007E6B76">
        <w:rPr>
          <w:b/>
          <w:bCs/>
          <w:lang w:val="sv-SE"/>
        </w:rPr>
        <w:t xml:space="preserve">MATA KULIAH: </w:t>
      </w:r>
      <w:r w:rsidR="004C2A7F">
        <w:rPr>
          <w:b/>
          <w:bCs/>
          <w:lang w:val="sv-SE"/>
        </w:rPr>
        <w:t>BAHASA INDONESIA</w:t>
      </w:r>
    </w:p>
    <w:p w:rsidR="005F75FD" w:rsidRPr="007E6B76" w:rsidRDefault="005F75FD" w:rsidP="005F75FD">
      <w:pPr>
        <w:pStyle w:val="BodyTextIndent"/>
        <w:ind w:left="0"/>
        <w:jc w:val="center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0"/>
        <w:jc w:val="center"/>
        <w:rPr>
          <w:b/>
          <w:bCs/>
          <w:lang w:val="en-US"/>
        </w:rPr>
      </w:pPr>
    </w:p>
    <w:p w:rsidR="005F75FD" w:rsidRPr="007E6B76" w:rsidRDefault="005F75FD" w:rsidP="005F75FD">
      <w:pPr>
        <w:pStyle w:val="BodyTextIndent"/>
        <w:ind w:left="360"/>
        <w:jc w:val="center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26"/>
        <w:gridCol w:w="4819"/>
      </w:tblGrid>
      <w:tr w:rsidR="005F75FD" w:rsidRPr="007E6B76" w:rsidTr="00437E79">
        <w:trPr>
          <w:trHeight w:val="77"/>
          <w:jc w:val="center"/>
        </w:trPr>
        <w:tc>
          <w:tcPr>
            <w:tcW w:w="2281" w:type="dxa"/>
          </w:tcPr>
          <w:p w:rsidR="005F75FD" w:rsidRPr="007E6B76" w:rsidRDefault="005F75FD" w:rsidP="00437E79">
            <w:pPr>
              <w:pStyle w:val="BodyTextIndent"/>
              <w:ind w:left="0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Nama Dosen</w:t>
            </w:r>
          </w:p>
        </w:tc>
        <w:tc>
          <w:tcPr>
            <w:tcW w:w="326" w:type="dxa"/>
          </w:tcPr>
          <w:p w:rsidR="005F75FD" w:rsidRPr="007E6B76" w:rsidRDefault="005F75FD" w:rsidP="00437E79">
            <w:pPr>
              <w:pStyle w:val="BodyTextIndent"/>
              <w:ind w:left="0"/>
              <w:jc w:val="center"/>
              <w:rPr>
                <w:b/>
                <w:bCs/>
                <w:lang w:val="id-ID"/>
              </w:rPr>
            </w:pPr>
            <w:r w:rsidRPr="007E6B76">
              <w:rPr>
                <w:b/>
                <w:bCs/>
                <w:lang w:val="id-ID"/>
              </w:rPr>
              <w:t>:</w:t>
            </w:r>
          </w:p>
        </w:tc>
        <w:tc>
          <w:tcPr>
            <w:tcW w:w="4819" w:type="dxa"/>
          </w:tcPr>
          <w:p w:rsidR="005F75FD" w:rsidRPr="007E6B76" w:rsidRDefault="004C2A7F" w:rsidP="00437E79">
            <w:pPr>
              <w:pStyle w:val="BodyTextIndent"/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Primasari Wahyuni</w:t>
            </w:r>
            <w:r w:rsidR="005F75FD" w:rsidRPr="007E6B76">
              <w:rPr>
                <w:b/>
                <w:bCs/>
                <w:lang w:val="en-US"/>
              </w:rPr>
              <w:t>, M. Pd.</w:t>
            </w:r>
          </w:p>
        </w:tc>
      </w:tr>
    </w:tbl>
    <w:p w:rsidR="005F75FD" w:rsidRPr="007E6B76" w:rsidRDefault="005F75FD" w:rsidP="005F75FD">
      <w:pPr>
        <w:pStyle w:val="BodyTextIndent"/>
        <w:ind w:left="3060" w:hanging="30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060" w:hanging="30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060" w:hanging="3060"/>
        <w:jc w:val="both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0"/>
        <w:jc w:val="both"/>
        <w:rPr>
          <w:b/>
          <w:bCs/>
          <w:lang w:val="sv-SE"/>
        </w:rPr>
      </w:pPr>
    </w:p>
    <w:p w:rsidR="00EB25BC" w:rsidRDefault="00EB25BC" w:rsidP="005F75FD">
      <w:pPr>
        <w:pStyle w:val="BodyTextIndent"/>
        <w:ind w:left="0"/>
        <w:jc w:val="center"/>
        <w:rPr>
          <w:b/>
          <w:bCs/>
          <w:lang w:val="sv-SE"/>
        </w:rPr>
      </w:pPr>
    </w:p>
    <w:p w:rsidR="00EB25BC" w:rsidRDefault="00EB25BC" w:rsidP="005F75FD">
      <w:pPr>
        <w:pStyle w:val="BodyTextIndent"/>
        <w:ind w:left="0"/>
        <w:jc w:val="center"/>
        <w:rPr>
          <w:b/>
          <w:bCs/>
          <w:lang w:val="sv-SE"/>
        </w:rPr>
      </w:pPr>
    </w:p>
    <w:p w:rsidR="00EB25BC" w:rsidRDefault="00EB25BC" w:rsidP="005F75FD">
      <w:pPr>
        <w:pStyle w:val="BodyTextIndent"/>
        <w:ind w:left="0"/>
        <w:jc w:val="center"/>
        <w:rPr>
          <w:b/>
          <w:bCs/>
          <w:lang w:val="sv-SE"/>
        </w:rPr>
      </w:pPr>
    </w:p>
    <w:p w:rsidR="00EB25BC" w:rsidRDefault="00EB25BC" w:rsidP="005F75FD">
      <w:pPr>
        <w:pStyle w:val="BodyTextIndent"/>
        <w:ind w:left="0"/>
        <w:jc w:val="center"/>
        <w:rPr>
          <w:b/>
          <w:bCs/>
          <w:lang w:val="sv-SE"/>
        </w:rPr>
      </w:pPr>
    </w:p>
    <w:p w:rsidR="00EB25BC" w:rsidRDefault="00EB25BC" w:rsidP="005F75FD">
      <w:pPr>
        <w:pStyle w:val="BodyTextIndent"/>
        <w:ind w:left="0"/>
        <w:jc w:val="center"/>
        <w:rPr>
          <w:b/>
          <w:bCs/>
          <w:lang w:val="sv-SE"/>
        </w:rPr>
      </w:pPr>
    </w:p>
    <w:p w:rsidR="005F75FD" w:rsidRPr="003843E1" w:rsidRDefault="005F75FD" w:rsidP="005F75FD">
      <w:pPr>
        <w:pStyle w:val="BodyTextIndent"/>
        <w:ind w:left="0"/>
        <w:jc w:val="center"/>
        <w:rPr>
          <w:bCs/>
          <w:lang w:val="en-US"/>
        </w:rPr>
      </w:pPr>
      <w:r w:rsidRPr="007E6B76">
        <w:rPr>
          <w:b/>
          <w:bCs/>
          <w:lang w:val="sv-SE"/>
        </w:rPr>
        <w:lastRenderedPageBreak/>
        <w:t>RANCANGAN PEMBELAJARAN SEMESTER</w:t>
      </w:r>
    </w:p>
    <w:p w:rsidR="005F75FD" w:rsidRPr="007E6B76" w:rsidRDefault="005F75FD" w:rsidP="005F75FD">
      <w:pPr>
        <w:jc w:val="center"/>
        <w:rPr>
          <w:b/>
          <w:bCs/>
          <w:lang w:val="sv-SE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id-ID"/>
        </w:rPr>
      </w:pP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en-US"/>
        </w:rPr>
      </w:pPr>
      <w:r w:rsidRPr="007E6B76">
        <w:rPr>
          <w:b/>
          <w:bCs/>
          <w:lang w:val="sv-SE"/>
        </w:rPr>
        <w:t>Nama Mata Kuliah</w:t>
      </w:r>
      <w:r w:rsidRPr="007E6B76">
        <w:rPr>
          <w:b/>
          <w:bCs/>
          <w:lang w:val="sv-SE"/>
        </w:rPr>
        <w:tab/>
        <w:t xml:space="preserve">: </w:t>
      </w:r>
      <w:r w:rsidR="00166A8F">
        <w:rPr>
          <w:b/>
          <w:bCs/>
          <w:lang w:val="en-US"/>
        </w:rPr>
        <w:t>BAHASA INDONESIA</w:t>
      </w:r>
      <w:r w:rsidR="00EB25BC">
        <w:rPr>
          <w:b/>
          <w:bCs/>
          <w:lang w:val="en-US"/>
        </w:rPr>
        <w:tab/>
      </w:r>
      <w:r w:rsidR="00EB25BC">
        <w:rPr>
          <w:b/>
          <w:bCs/>
          <w:lang w:val="en-US"/>
        </w:rPr>
        <w:tab/>
      </w:r>
      <w:r w:rsidR="00EB25BC">
        <w:rPr>
          <w:b/>
          <w:bCs/>
          <w:lang w:val="en-US"/>
        </w:rPr>
        <w:tab/>
      </w:r>
      <w:r w:rsidR="00EB25BC">
        <w:rPr>
          <w:b/>
          <w:bCs/>
          <w:lang w:val="en-US"/>
        </w:rPr>
        <w:tab/>
      </w:r>
      <w:r w:rsidR="00EB25BC">
        <w:rPr>
          <w:b/>
          <w:bCs/>
          <w:lang w:val="en-US"/>
        </w:rPr>
        <w:tab/>
      </w:r>
      <w:r w:rsidR="00166A8F">
        <w:rPr>
          <w:b/>
          <w:bCs/>
          <w:lang w:val="en-US"/>
        </w:rPr>
        <w:tab/>
      </w:r>
      <w:r w:rsidRPr="002C3FB2">
        <w:rPr>
          <w:b/>
          <w:bCs/>
          <w:sz w:val="22"/>
          <w:szCs w:val="22"/>
          <w:lang w:val="sv-SE"/>
        </w:rPr>
        <w:t>SKS:</w:t>
      </w:r>
      <w:r w:rsidRPr="002C3FB2">
        <w:rPr>
          <w:b/>
          <w:bCs/>
          <w:sz w:val="22"/>
          <w:szCs w:val="22"/>
          <w:lang w:val="en-US"/>
        </w:rPr>
        <w:t xml:space="preserve">2     KODE: </w:t>
      </w: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sv-SE"/>
        </w:rPr>
      </w:pPr>
      <w:r w:rsidRPr="007E6B76">
        <w:rPr>
          <w:b/>
          <w:bCs/>
          <w:lang w:val="sv-SE"/>
        </w:rPr>
        <w:t>Program Studi</w:t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  <w:t>:</w:t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</w:p>
    <w:p w:rsidR="005F75FD" w:rsidRPr="007E6B76" w:rsidRDefault="005F75FD" w:rsidP="005F75FD">
      <w:pPr>
        <w:pStyle w:val="BodyTextIndent"/>
        <w:ind w:left="360"/>
        <w:jc w:val="both"/>
        <w:rPr>
          <w:b/>
          <w:bCs/>
          <w:lang w:val="en-US"/>
        </w:rPr>
      </w:pPr>
      <w:r w:rsidRPr="007E6B76">
        <w:rPr>
          <w:b/>
          <w:bCs/>
          <w:lang w:val="sv-SE"/>
        </w:rPr>
        <w:t>Fakultas</w:t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</w:r>
      <w:r w:rsidRPr="007E6B76">
        <w:rPr>
          <w:b/>
          <w:bCs/>
          <w:lang w:val="sv-SE"/>
        </w:rPr>
        <w:tab/>
        <w:t xml:space="preserve">: </w:t>
      </w:r>
    </w:p>
    <w:p w:rsidR="005F75FD" w:rsidRPr="007E6B76" w:rsidRDefault="005F75FD" w:rsidP="005F75FD">
      <w:pPr>
        <w:pStyle w:val="BodyTextIndent"/>
        <w:ind w:left="0"/>
        <w:jc w:val="both"/>
        <w:rPr>
          <w:lang w:val="id-ID"/>
        </w:rPr>
      </w:pPr>
    </w:p>
    <w:p w:rsidR="005F75FD" w:rsidRPr="007E6B76" w:rsidRDefault="005F75FD" w:rsidP="005F75FD">
      <w:pPr>
        <w:pStyle w:val="BodyTextIndent"/>
        <w:ind w:left="0"/>
        <w:jc w:val="both"/>
        <w:rPr>
          <w:lang w:val="sv-SE"/>
        </w:rPr>
      </w:pPr>
      <w:r w:rsidRPr="007E6B76">
        <w:rPr>
          <w:b/>
          <w:bCs/>
          <w:lang w:val="sv-SE"/>
        </w:rPr>
        <w:t>KOMPETENSI MATA KULIAH</w:t>
      </w:r>
      <w:r w:rsidRPr="007E6B76">
        <w:rPr>
          <w:b/>
          <w:bCs/>
          <w:lang w:val="sv-SE"/>
        </w:rPr>
        <w:tab/>
      </w:r>
      <w:r w:rsidRPr="007E6B76">
        <w:rPr>
          <w:lang w:val="sv-SE"/>
        </w:rPr>
        <w:t xml:space="preserve">: </w:t>
      </w:r>
    </w:p>
    <w:p w:rsidR="00B566A3" w:rsidRPr="00B566A3" w:rsidRDefault="00B566A3" w:rsidP="00B566A3">
      <w:pPr>
        <w:pStyle w:val="BodyTextIndent"/>
        <w:numPr>
          <w:ilvl w:val="0"/>
          <w:numId w:val="1"/>
        </w:numPr>
        <w:ind w:left="360"/>
        <w:jc w:val="both"/>
        <w:rPr>
          <w:color w:val="000000"/>
          <w:lang w:val="sv-SE"/>
        </w:rPr>
      </w:pPr>
      <w:r>
        <w:t>mampu mengungkapkan pikiran dan gagasan secara efektif, efisien, dan komunikasi dalam menulis karya ilmiah</w:t>
      </w:r>
    </w:p>
    <w:p w:rsidR="00B566A3" w:rsidRPr="00B566A3" w:rsidRDefault="00B566A3" w:rsidP="00B566A3">
      <w:pPr>
        <w:pStyle w:val="BodyTextIndent"/>
        <w:numPr>
          <w:ilvl w:val="0"/>
          <w:numId w:val="1"/>
        </w:numPr>
        <w:ind w:left="360"/>
        <w:jc w:val="both"/>
        <w:rPr>
          <w:lang w:val="sv-SE"/>
        </w:rPr>
      </w:pPr>
      <w:r>
        <w:rPr>
          <w:color w:val="000000"/>
        </w:rPr>
        <w:t xml:space="preserve">memiliki </w:t>
      </w:r>
      <w:r>
        <w:t xml:space="preserve">pengetahuan memadai tentang arti, sejarah, kedudukan, fungsi bahasa Indonesia </w:t>
      </w:r>
      <w:r w:rsidR="00FF7629">
        <w:t>serta</w:t>
      </w:r>
      <w:r>
        <w:t xml:space="preserve"> rasa bangga terhadap bahasa Indonesia</w:t>
      </w:r>
    </w:p>
    <w:p w:rsidR="00B566A3" w:rsidRPr="00B566A3" w:rsidRDefault="00B566A3" w:rsidP="00B566A3">
      <w:pPr>
        <w:pStyle w:val="BodyTextIndent"/>
        <w:numPr>
          <w:ilvl w:val="0"/>
          <w:numId w:val="1"/>
        </w:numPr>
        <w:ind w:left="360"/>
        <w:jc w:val="both"/>
        <w:rPr>
          <w:lang w:val="sv-SE"/>
        </w:rPr>
      </w:pPr>
      <w:r>
        <w:t>mampu menjelaskan ciri ragam bahasa ilmiah dan mengaplikas</w:t>
      </w:r>
      <w:r w:rsidR="00FF7629">
        <w:t>ikannya dalam kinerja akademik</w:t>
      </w:r>
    </w:p>
    <w:p w:rsidR="005F75FD" w:rsidRPr="00B566A3" w:rsidRDefault="005F75FD" w:rsidP="001D0C3C">
      <w:pPr>
        <w:pStyle w:val="BodyTextIndent"/>
        <w:ind w:left="0"/>
        <w:jc w:val="both"/>
        <w:rPr>
          <w:b/>
          <w:lang w:val="id-ID"/>
        </w:rPr>
      </w:pPr>
      <w:r w:rsidRPr="00B566A3">
        <w:rPr>
          <w:b/>
          <w:lang w:val="sv-SE"/>
        </w:rPr>
        <w:t>SOFT SKILLS:</w:t>
      </w:r>
    </w:p>
    <w:p w:rsidR="005F75FD" w:rsidRPr="007E6B76" w:rsidRDefault="005F75FD" w:rsidP="005F75FD">
      <w:pPr>
        <w:jc w:val="both"/>
        <w:rPr>
          <w:bCs/>
          <w:color w:val="000000"/>
          <w:lang w:val="en-US" w:eastAsia="id-ID"/>
        </w:rPr>
      </w:pPr>
      <w:r w:rsidRPr="007E6B76">
        <w:rPr>
          <w:bCs/>
          <w:color w:val="000000"/>
          <w:lang w:val="en-US" w:eastAsia="id-ID"/>
        </w:rPr>
        <w:t>Mampu bekerja secara cermat, teliti, dan bertanggung jawab.</w:t>
      </w:r>
    </w:p>
    <w:p w:rsidR="005F75FD" w:rsidRPr="007E6B76" w:rsidRDefault="005F75FD" w:rsidP="005F75FD">
      <w:pPr>
        <w:pStyle w:val="BodyTextIndent"/>
        <w:ind w:left="0"/>
        <w:jc w:val="both"/>
        <w:rPr>
          <w:b/>
          <w:bCs/>
          <w:lang w:val="id-ID"/>
        </w:rPr>
      </w:pPr>
    </w:p>
    <w:p w:rsidR="005F75FD" w:rsidRPr="007E6B76" w:rsidRDefault="005F75FD" w:rsidP="005F75FD">
      <w:pPr>
        <w:pStyle w:val="BodyTextIndent"/>
        <w:ind w:left="0"/>
        <w:jc w:val="both"/>
        <w:rPr>
          <w:lang w:val="sv-SE"/>
        </w:rPr>
      </w:pPr>
      <w:r w:rsidRPr="007E6B76">
        <w:rPr>
          <w:b/>
          <w:bCs/>
          <w:lang w:val="sv-SE"/>
        </w:rPr>
        <w:t>Matriks Pembelajaran</w:t>
      </w:r>
      <w:r w:rsidRPr="007E6B76">
        <w:rPr>
          <w:lang w:val="sv-SE"/>
        </w:rPr>
        <w:t xml:space="preserve"> :</w:t>
      </w:r>
    </w:p>
    <w:tbl>
      <w:tblPr>
        <w:tblW w:w="148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3260"/>
        <w:gridCol w:w="1701"/>
        <w:gridCol w:w="1985"/>
        <w:gridCol w:w="2835"/>
        <w:gridCol w:w="2976"/>
        <w:gridCol w:w="992"/>
      </w:tblGrid>
      <w:tr w:rsidR="005F75FD" w:rsidRPr="007E6B76" w:rsidTr="00437E79">
        <w:trPr>
          <w:trHeight w:val="692"/>
        </w:trPr>
        <w:tc>
          <w:tcPr>
            <w:tcW w:w="1121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Minggu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Kemampuan akhir yang diharapkan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Mater</w:t>
            </w:r>
            <w:r w:rsidRPr="003843E1">
              <w:rPr>
                <w:b/>
                <w:bCs/>
                <w:sz w:val="22"/>
                <w:szCs w:val="22"/>
              </w:rPr>
              <w:t>i/Pokok Bahasan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Strategi Pembelajaran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Kegiatan yang dilakukan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Kriteria Penilaian (Indikator)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Bobot</w:t>
            </w:r>
          </w:p>
        </w:tc>
      </w:tr>
      <w:tr w:rsidR="005F75FD" w:rsidRPr="007E6B76" w:rsidTr="00437E79">
        <w:tc>
          <w:tcPr>
            <w:tcW w:w="1121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/>
                <w:bCs/>
                <w:lang w:val="sv-SE"/>
              </w:rPr>
            </w:pPr>
            <w:r w:rsidRPr="003843E1">
              <w:rPr>
                <w:b/>
                <w:bCs/>
                <w:sz w:val="22"/>
                <w:szCs w:val="22"/>
                <w:lang w:val="sv-SE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/>
                <w:bCs/>
              </w:rPr>
            </w:pPr>
            <w:r w:rsidRPr="003843E1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5F75FD" w:rsidRPr="007E6B76" w:rsidTr="00437E79">
        <w:trPr>
          <w:trHeight w:val="1093"/>
        </w:trPr>
        <w:tc>
          <w:tcPr>
            <w:tcW w:w="1121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F75FD" w:rsidRPr="003843E1" w:rsidRDefault="005F75FD" w:rsidP="00437E79">
            <w:pPr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Mahasiswa memiliki pemahaman mengenai materi-materi yang akan dibahas selama perkuliahan.</w:t>
            </w:r>
          </w:p>
        </w:tc>
        <w:tc>
          <w:tcPr>
            <w:tcW w:w="1701" w:type="dxa"/>
            <w:shd w:val="clear" w:color="auto" w:fill="auto"/>
          </w:tcPr>
          <w:p w:rsidR="005F75FD" w:rsidRPr="003843E1" w:rsidRDefault="005F75FD" w:rsidP="00437E79">
            <w:pPr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Rencana pembelajaran semester dan kontrak belajar</w:t>
            </w:r>
          </w:p>
        </w:tc>
        <w:tc>
          <w:tcPr>
            <w:tcW w:w="1985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 xml:space="preserve">Ceramah </w:t>
            </w:r>
          </w:p>
        </w:tc>
        <w:tc>
          <w:tcPr>
            <w:tcW w:w="2835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Menyimak dan Menulis</w:t>
            </w:r>
          </w:p>
        </w:tc>
        <w:tc>
          <w:tcPr>
            <w:tcW w:w="2976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5F75FD" w:rsidRPr="007E6B76" w:rsidTr="00437E79">
        <w:trPr>
          <w:trHeight w:val="1426"/>
        </w:trPr>
        <w:tc>
          <w:tcPr>
            <w:tcW w:w="1121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2 – 3</w:t>
            </w:r>
          </w:p>
        </w:tc>
        <w:tc>
          <w:tcPr>
            <w:tcW w:w="3260" w:type="dxa"/>
            <w:shd w:val="clear" w:color="auto" w:fill="auto"/>
          </w:tcPr>
          <w:p w:rsidR="005F75FD" w:rsidRPr="003843E1" w:rsidRDefault="005F75FD" w:rsidP="00437E79">
            <w:pPr>
              <w:jc w:val="both"/>
              <w:rPr>
                <w:bCs/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 xml:space="preserve">Mahasiswa  mampu menjelaskan </w:t>
            </w:r>
            <w:r w:rsidR="00D31A72">
              <w:rPr>
                <w:sz w:val="22"/>
                <w:szCs w:val="22"/>
                <w:lang w:val="en-US"/>
              </w:rPr>
              <w:t>sejarah, perkembangan, fungsi, dan kedudukan bahasa Indonesia</w:t>
            </w:r>
          </w:p>
        </w:tc>
        <w:tc>
          <w:tcPr>
            <w:tcW w:w="1701" w:type="dxa"/>
            <w:shd w:val="clear" w:color="auto" w:fill="auto"/>
          </w:tcPr>
          <w:p w:rsidR="00D31A72" w:rsidRDefault="00D31A72" w:rsidP="00437E79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Sejarah dan perkembangan bahasa Indonesia</w:t>
            </w:r>
          </w:p>
          <w:p w:rsidR="00D31A72" w:rsidRPr="00D31A72" w:rsidRDefault="00D31A72" w:rsidP="00437E79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Fungsi dan kedudukan bahasa Indonesia</w:t>
            </w:r>
          </w:p>
        </w:tc>
        <w:tc>
          <w:tcPr>
            <w:tcW w:w="1985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 xml:space="preserve">dan </w:t>
            </w: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:rsidR="005F75FD" w:rsidRPr="003843E1" w:rsidRDefault="005F75FD" w:rsidP="00D31A72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Presentasi, diskusi, menjawab pertanyaan</w:t>
            </w:r>
            <w:r w:rsidR="00374E20">
              <w:rPr>
                <w:bCs/>
                <w:sz w:val="22"/>
                <w:szCs w:val="22"/>
                <w:lang w:val="en-US"/>
              </w:rPr>
              <w:t>, membuat makalah</w:t>
            </w:r>
          </w:p>
        </w:tc>
        <w:tc>
          <w:tcPr>
            <w:tcW w:w="2976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Ketepatan dalam menjelaskan dan komunikasi</w:t>
            </w:r>
            <w:r w:rsidR="00D31A72">
              <w:rPr>
                <w:sz w:val="22"/>
                <w:szCs w:val="22"/>
                <w:lang w:val="en-US"/>
              </w:rPr>
              <w:t>, menghimpun informasi, menganalisis, dan me</w:t>
            </w:r>
            <w:r w:rsidR="00DA359E">
              <w:rPr>
                <w:sz w:val="22"/>
                <w:szCs w:val="22"/>
                <w:lang w:val="en-US"/>
              </w:rPr>
              <w:t>mbuat kesimpulan-kesimpulan</w:t>
            </w:r>
          </w:p>
        </w:tc>
        <w:tc>
          <w:tcPr>
            <w:tcW w:w="992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Cs/>
                <w:lang w:val="id-ID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</w:t>
            </w:r>
            <w:r w:rsidRPr="003843E1">
              <w:rPr>
                <w:bCs/>
                <w:sz w:val="22"/>
                <w:szCs w:val="22"/>
                <w:lang w:val="id-ID"/>
              </w:rPr>
              <w:t>%</w:t>
            </w:r>
          </w:p>
        </w:tc>
      </w:tr>
      <w:tr w:rsidR="005F75FD" w:rsidRPr="007E6B76" w:rsidTr="00437E79">
        <w:trPr>
          <w:trHeight w:val="1542"/>
        </w:trPr>
        <w:tc>
          <w:tcPr>
            <w:tcW w:w="1121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4 – 5</w:t>
            </w:r>
          </w:p>
        </w:tc>
        <w:tc>
          <w:tcPr>
            <w:tcW w:w="3260" w:type="dxa"/>
            <w:shd w:val="clear" w:color="auto" w:fill="auto"/>
          </w:tcPr>
          <w:p w:rsidR="005F75FD" w:rsidRPr="003843E1" w:rsidRDefault="005F75FD" w:rsidP="00437E79">
            <w:pPr>
              <w:jc w:val="both"/>
              <w:rPr>
                <w:lang w:val="en-US"/>
              </w:rPr>
            </w:pPr>
          </w:p>
          <w:p w:rsidR="005F75FD" w:rsidRPr="003843E1" w:rsidRDefault="000666F6" w:rsidP="00DD2DF5">
            <w:pPr>
              <w:pStyle w:val="ListParagraph"/>
              <w:tabs>
                <w:tab w:val="left" w:pos="270"/>
              </w:tabs>
              <w:ind w:left="270"/>
            </w:pPr>
            <w:r>
              <w:rPr>
                <w:sz w:val="22"/>
                <w:szCs w:val="22"/>
              </w:rPr>
              <w:t xml:space="preserve">Mahasiswa mampu </w:t>
            </w:r>
            <w:r w:rsidR="005F75FD" w:rsidRPr="000666F6">
              <w:rPr>
                <w:sz w:val="22"/>
                <w:szCs w:val="22"/>
              </w:rPr>
              <w:t xml:space="preserve"> </w:t>
            </w:r>
            <w:r>
              <w:t>menjelaskan konsep ragam bahasa</w:t>
            </w:r>
            <w:r w:rsidR="00DD2DF5">
              <w:t xml:space="preserve"> Indonesia ilmiah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666F6" w:rsidRDefault="000666F6" w:rsidP="00437E79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Pengertian ragam bahasa</w:t>
            </w:r>
          </w:p>
          <w:p w:rsidR="000666F6" w:rsidRDefault="000666F6" w:rsidP="000666F6">
            <w:pPr>
              <w:tabs>
                <w:tab w:val="left" w:pos="270"/>
              </w:tabs>
              <w:jc w:val="both"/>
            </w:pPr>
            <w:r w:rsidRPr="000666F6">
              <w:rPr>
                <w:sz w:val="22"/>
                <w:szCs w:val="22"/>
                <w:lang w:val="en-US"/>
              </w:rPr>
              <w:t xml:space="preserve">Berbagai jenis ragam bahasa </w:t>
            </w:r>
          </w:p>
          <w:p w:rsidR="000666F6" w:rsidRPr="00525025" w:rsidRDefault="000666F6" w:rsidP="000666F6">
            <w:pPr>
              <w:tabs>
                <w:tab w:val="left" w:pos="270"/>
              </w:tabs>
              <w:jc w:val="both"/>
            </w:pPr>
            <w:r w:rsidRPr="00525025">
              <w:rPr>
                <w:sz w:val="22"/>
                <w:szCs w:val="22"/>
              </w:rPr>
              <w:t>Bahasa Indonesia ilmiah</w:t>
            </w:r>
          </w:p>
          <w:p w:rsidR="000666F6" w:rsidRDefault="000666F6" w:rsidP="00437E79">
            <w:pPr>
              <w:jc w:val="both"/>
              <w:rPr>
                <w:lang w:val="en-US"/>
              </w:rPr>
            </w:pPr>
          </w:p>
          <w:p w:rsidR="000666F6" w:rsidRPr="000666F6" w:rsidRDefault="000666F6" w:rsidP="00437E79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Cs/>
                <w:i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>dan</w:t>
            </w:r>
          </w:p>
          <w:p w:rsidR="005F75FD" w:rsidRPr="003843E1" w:rsidRDefault="005F75FD" w:rsidP="00437E79">
            <w:pPr>
              <w:pStyle w:val="BodyTextIndent"/>
              <w:ind w:left="34"/>
              <w:jc w:val="center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360CDE" w:rsidP="00374E20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.Presentasi, diskusi,</w:t>
            </w:r>
            <w:r w:rsidR="005F75FD" w:rsidRPr="003843E1">
              <w:rPr>
                <w:bCs/>
                <w:sz w:val="22"/>
                <w:szCs w:val="22"/>
                <w:lang w:val="en-US"/>
              </w:rPr>
              <w:t xml:space="preserve"> menjawab pertanyaan</w:t>
            </w:r>
            <w:r>
              <w:rPr>
                <w:bCs/>
                <w:sz w:val="22"/>
                <w:szCs w:val="22"/>
                <w:lang w:val="en-US"/>
              </w:rPr>
              <w:t xml:space="preserve">, dan </w:t>
            </w:r>
            <w:r w:rsidR="00374E20">
              <w:rPr>
                <w:bCs/>
                <w:sz w:val="22"/>
                <w:szCs w:val="22"/>
                <w:lang w:val="en-US"/>
              </w:rPr>
              <w:t>penugasan</w:t>
            </w:r>
          </w:p>
        </w:tc>
        <w:tc>
          <w:tcPr>
            <w:tcW w:w="2976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Mengungkapkan dengan sistematis, tepat dan jelas, serta tuntas. Terlibat aktif dalam diskusi dan bertanggung jawab.</w:t>
            </w:r>
          </w:p>
        </w:tc>
        <w:tc>
          <w:tcPr>
            <w:tcW w:w="992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10%</w:t>
            </w:r>
          </w:p>
        </w:tc>
      </w:tr>
      <w:tr w:rsidR="005F75FD" w:rsidRPr="007E6B76" w:rsidTr="00437E79">
        <w:trPr>
          <w:trHeight w:val="1542"/>
        </w:trPr>
        <w:tc>
          <w:tcPr>
            <w:tcW w:w="1121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6 – 7</w:t>
            </w:r>
          </w:p>
        </w:tc>
        <w:tc>
          <w:tcPr>
            <w:tcW w:w="3260" w:type="dxa"/>
            <w:shd w:val="clear" w:color="auto" w:fill="auto"/>
          </w:tcPr>
          <w:p w:rsidR="005F75FD" w:rsidRPr="003843E1" w:rsidRDefault="005F75FD" w:rsidP="00437E79">
            <w:pPr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jc w:val="both"/>
              <w:rPr>
                <w:lang w:val="en-US"/>
              </w:rPr>
            </w:pPr>
          </w:p>
          <w:p w:rsidR="005F75FD" w:rsidRPr="003843E1" w:rsidRDefault="005F75FD" w:rsidP="00DD2DF5">
            <w:pPr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 xml:space="preserve">Mahasiswa mampu menjelaskan </w:t>
            </w:r>
            <w:r w:rsidR="00DD2DF5">
              <w:rPr>
                <w:sz w:val="22"/>
                <w:szCs w:val="22"/>
                <w:lang w:val="en-US"/>
              </w:rPr>
              <w:t>ruang lingkup penggunaan ejaan yang disempurnakan (EYD)</w:t>
            </w:r>
          </w:p>
        </w:tc>
        <w:tc>
          <w:tcPr>
            <w:tcW w:w="1701" w:type="dxa"/>
            <w:shd w:val="clear" w:color="auto" w:fill="auto"/>
          </w:tcPr>
          <w:p w:rsidR="00DD2DF5" w:rsidRPr="00C61612" w:rsidRDefault="00DD2DF5" w:rsidP="00DD2DF5">
            <w:pPr>
              <w:jc w:val="both"/>
            </w:pPr>
            <w:r w:rsidRPr="00C61612">
              <w:rPr>
                <w:sz w:val="22"/>
                <w:szCs w:val="22"/>
              </w:rPr>
              <w:t>Pemakaian huruf</w:t>
            </w:r>
          </w:p>
          <w:p w:rsidR="00DD2DF5" w:rsidRPr="00C61612" w:rsidRDefault="00DD2DF5" w:rsidP="00DD2DF5">
            <w:pPr>
              <w:jc w:val="both"/>
            </w:pPr>
            <w:r w:rsidRPr="00C61612">
              <w:rPr>
                <w:sz w:val="22"/>
                <w:szCs w:val="22"/>
              </w:rPr>
              <w:t>Pemenggalan kata</w:t>
            </w:r>
          </w:p>
          <w:p w:rsidR="00DD2DF5" w:rsidRPr="00C61612" w:rsidRDefault="00DD2DF5" w:rsidP="00DD2DF5">
            <w:pPr>
              <w:jc w:val="both"/>
            </w:pPr>
            <w:r w:rsidRPr="00C61612">
              <w:rPr>
                <w:sz w:val="22"/>
                <w:szCs w:val="22"/>
              </w:rPr>
              <w:t>Penulisan huruf kapital dan huruf miring</w:t>
            </w:r>
          </w:p>
          <w:p w:rsidR="00DD2DF5" w:rsidRPr="00C61612" w:rsidRDefault="00DD2DF5" w:rsidP="00DD2DF5">
            <w:pPr>
              <w:jc w:val="both"/>
            </w:pPr>
            <w:r w:rsidRPr="00C61612">
              <w:rPr>
                <w:sz w:val="22"/>
                <w:szCs w:val="22"/>
              </w:rPr>
              <w:t>Penulisan kata</w:t>
            </w:r>
          </w:p>
          <w:p w:rsidR="00DD2DF5" w:rsidRPr="00C61612" w:rsidRDefault="00DD2DF5" w:rsidP="00DD2DF5">
            <w:pPr>
              <w:jc w:val="both"/>
            </w:pPr>
            <w:r w:rsidRPr="00C61612">
              <w:rPr>
                <w:sz w:val="22"/>
                <w:szCs w:val="22"/>
              </w:rPr>
              <w:t>Penulisan unsur serapan</w:t>
            </w:r>
          </w:p>
          <w:p w:rsidR="005F75FD" w:rsidRPr="003843E1" w:rsidRDefault="00DD2DF5" w:rsidP="00DD2DF5">
            <w:pPr>
              <w:jc w:val="both"/>
              <w:rPr>
                <w:lang w:val="en-US"/>
              </w:rPr>
            </w:pPr>
            <w:r w:rsidRPr="00C61612">
              <w:rPr>
                <w:sz w:val="22"/>
                <w:szCs w:val="22"/>
              </w:rPr>
              <w:t>Pemakaian tanda baca</w:t>
            </w:r>
          </w:p>
        </w:tc>
        <w:tc>
          <w:tcPr>
            <w:tcW w:w="1985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>dan</w:t>
            </w:r>
          </w:p>
          <w:p w:rsidR="005F75FD" w:rsidRPr="003843E1" w:rsidRDefault="005F75FD" w:rsidP="00437E79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 xml:space="preserve">Presentasi, diskusi, menjawab pertanyaan, dan </w:t>
            </w:r>
            <w:r w:rsidR="00374E20">
              <w:rPr>
                <w:bCs/>
                <w:sz w:val="22"/>
                <w:szCs w:val="22"/>
                <w:lang w:val="en-US"/>
              </w:rPr>
              <w:t>penugasan</w:t>
            </w: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5F75FD" w:rsidRPr="003843E1" w:rsidRDefault="00C6161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Ketajaman dalam menjel</w:t>
            </w:r>
            <w:r w:rsidR="005F75FD" w:rsidRPr="003843E1"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  <w:lang w:val="en-US"/>
              </w:rPr>
              <w:t>s</w:t>
            </w:r>
            <w:r w:rsidR="005F75FD" w:rsidRPr="003843E1">
              <w:rPr>
                <w:sz w:val="22"/>
                <w:szCs w:val="22"/>
                <w:lang w:val="en-US"/>
              </w:rPr>
              <w:t>kan dan komunikasi</w:t>
            </w:r>
            <w:r>
              <w:rPr>
                <w:sz w:val="22"/>
                <w:szCs w:val="22"/>
                <w:lang w:val="en-US"/>
              </w:rPr>
              <w:t>, ketelitian dan kecermatan</w:t>
            </w:r>
          </w:p>
        </w:tc>
        <w:tc>
          <w:tcPr>
            <w:tcW w:w="992" w:type="dxa"/>
            <w:shd w:val="clear" w:color="auto" w:fill="auto"/>
          </w:tcPr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5F75FD" w:rsidRPr="003843E1" w:rsidRDefault="005F75FD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10%</w:t>
            </w:r>
          </w:p>
        </w:tc>
      </w:tr>
      <w:tr w:rsidR="00B27CE2" w:rsidRPr="007E6B76" w:rsidTr="00437E79">
        <w:trPr>
          <w:trHeight w:val="1813"/>
        </w:trPr>
        <w:tc>
          <w:tcPr>
            <w:tcW w:w="1121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8 – 9</w:t>
            </w:r>
          </w:p>
        </w:tc>
        <w:tc>
          <w:tcPr>
            <w:tcW w:w="3260" w:type="dxa"/>
            <w:shd w:val="clear" w:color="auto" w:fill="auto"/>
          </w:tcPr>
          <w:p w:rsidR="00B27CE2" w:rsidRPr="003843E1" w:rsidRDefault="00B27CE2" w:rsidP="00437E79">
            <w:pPr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jc w:val="both"/>
              <w:rPr>
                <w:lang w:val="en-US"/>
              </w:rPr>
            </w:pPr>
          </w:p>
          <w:p w:rsidR="00B27CE2" w:rsidRPr="003843E1" w:rsidRDefault="00B27CE2" w:rsidP="005035AF">
            <w:pPr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 xml:space="preserve">Mahasiswa mampu menjelaskan </w:t>
            </w:r>
            <w:r>
              <w:rPr>
                <w:bCs/>
                <w:sz w:val="22"/>
                <w:szCs w:val="22"/>
              </w:rPr>
              <w:t>Ciri-ciri kalimat efektif dan menyusun kalimat efektif</w:t>
            </w:r>
          </w:p>
        </w:tc>
        <w:tc>
          <w:tcPr>
            <w:tcW w:w="1701" w:type="dxa"/>
            <w:shd w:val="clear" w:color="auto" w:fill="auto"/>
          </w:tcPr>
          <w:p w:rsidR="00B27CE2" w:rsidRPr="00B27CE2" w:rsidRDefault="00B27CE2" w:rsidP="00B27CE2">
            <w:r w:rsidRPr="00B27CE2">
              <w:rPr>
                <w:sz w:val="22"/>
                <w:szCs w:val="22"/>
              </w:rPr>
              <w:t>Pengertian kalimat</w:t>
            </w:r>
          </w:p>
          <w:p w:rsidR="00B27CE2" w:rsidRPr="00B27CE2" w:rsidRDefault="00B27CE2" w:rsidP="00B27CE2">
            <w:r w:rsidRPr="00B27CE2">
              <w:rPr>
                <w:sz w:val="22"/>
                <w:szCs w:val="22"/>
              </w:rPr>
              <w:t xml:space="preserve">Unsur-unsur kalimat </w:t>
            </w:r>
          </w:p>
          <w:p w:rsidR="00B27CE2" w:rsidRPr="00B27CE2" w:rsidRDefault="00B27CE2" w:rsidP="00B27CE2">
            <w:r w:rsidRPr="00B27CE2">
              <w:rPr>
                <w:sz w:val="22"/>
                <w:szCs w:val="22"/>
              </w:rPr>
              <w:t>Ciri-ciri kalimat efektif</w:t>
            </w:r>
          </w:p>
          <w:p w:rsidR="00B27CE2" w:rsidRPr="00B27CE2" w:rsidRDefault="00B27CE2" w:rsidP="00B27CE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 xml:space="preserve">Discovery Learning </w:t>
            </w:r>
            <w:r w:rsidRPr="003843E1">
              <w:rPr>
                <w:bCs/>
                <w:sz w:val="22"/>
                <w:szCs w:val="22"/>
                <w:lang w:val="en-US"/>
              </w:rPr>
              <w:t>dan</w:t>
            </w:r>
          </w:p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 xml:space="preserve">Presentasi, diskusi, menjawab pertanyaan mahasiswa lain, dan </w:t>
            </w:r>
            <w:r w:rsidR="00374E20">
              <w:rPr>
                <w:bCs/>
                <w:sz w:val="22"/>
                <w:szCs w:val="22"/>
                <w:lang w:val="en-US"/>
              </w:rPr>
              <w:t>penugasan</w:t>
            </w: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Ketajaman dalam menjelaskan dan komunikasi</w:t>
            </w:r>
          </w:p>
        </w:tc>
        <w:tc>
          <w:tcPr>
            <w:tcW w:w="992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10%</w:t>
            </w:r>
          </w:p>
        </w:tc>
      </w:tr>
      <w:tr w:rsidR="00B27CE2" w:rsidRPr="007E6B76" w:rsidTr="00437E79">
        <w:trPr>
          <w:trHeight w:val="3046"/>
        </w:trPr>
        <w:tc>
          <w:tcPr>
            <w:tcW w:w="1121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 xml:space="preserve">10 – 11  </w:t>
            </w:r>
          </w:p>
        </w:tc>
        <w:tc>
          <w:tcPr>
            <w:tcW w:w="3260" w:type="dxa"/>
            <w:shd w:val="clear" w:color="auto" w:fill="auto"/>
          </w:tcPr>
          <w:p w:rsidR="00B27CE2" w:rsidRPr="003843E1" w:rsidRDefault="00B27CE2" w:rsidP="00437E79">
            <w:pPr>
              <w:jc w:val="both"/>
              <w:rPr>
                <w:bCs/>
              </w:rPr>
            </w:pPr>
          </w:p>
          <w:p w:rsidR="00B27CE2" w:rsidRPr="003843E1" w:rsidRDefault="00B27CE2" w:rsidP="00437E79">
            <w:pPr>
              <w:jc w:val="both"/>
              <w:rPr>
                <w:bCs/>
              </w:rPr>
            </w:pPr>
          </w:p>
          <w:p w:rsidR="00B27CE2" w:rsidRPr="003843E1" w:rsidRDefault="00B27CE2" w:rsidP="00437E79">
            <w:pPr>
              <w:jc w:val="both"/>
              <w:rPr>
                <w:bCs/>
              </w:rPr>
            </w:pPr>
          </w:p>
          <w:p w:rsidR="00B27CE2" w:rsidRPr="003843E1" w:rsidRDefault="00B27CE2" w:rsidP="00437E79">
            <w:pPr>
              <w:jc w:val="both"/>
              <w:rPr>
                <w:bCs/>
              </w:rPr>
            </w:pPr>
          </w:p>
          <w:p w:rsidR="00B27CE2" w:rsidRPr="003843E1" w:rsidRDefault="00B27CE2" w:rsidP="00C17983">
            <w:pPr>
              <w:jc w:val="both"/>
              <w:rPr>
                <w:lang w:val="en-US"/>
              </w:rPr>
            </w:pPr>
            <w:r w:rsidRPr="003843E1">
              <w:rPr>
                <w:bCs/>
                <w:sz w:val="22"/>
                <w:szCs w:val="22"/>
              </w:rPr>
              <w:t xml:space="preserve">Mahasiswa mampu menjelaskan </w:t>
            </w:r>
            <w:r w:rsidR="00C17983">
              <w:rPr>
                <w:bCs/>
                <w:sz w:val="22"/>
                <w:szCs w:val="22"/>
              </w:rPr>
              <w:t>pola pengembangan paragraf</w:t>
            </w:r>
          </w:p>
        </w:tc>
        <w:tc>
          <w:tcPr>
            <w:tcW w:w="1701" w:type="dxa"/>
            <w:shd w:val="clear" w:color="auto" w:fill="auto"/>
          </w:tcPr>
          <w:p w:rsidR="00C17983" w:rsidRPr="00C17983" w:rsidRDefault="00C17983" w:rsidP="00C17983">
            <w:r w:rsidRPr="00C17983">
              <w:rPr>
                <w:sz w:val="22"/>
                <w:szCs w:val="22"/>
              </w:rPr>
              <w:t>Pengertian paragraf</w:t>
            </w:r>
          </w:p>
          <w:p w:rsidR="00C17983" w:rsidRPr="00C17983" w:rsidRDefault="00C17983" w:rsidP="00C17983">
            <w:r w:rsidRPr="00C17983">
              <w:rPr>
                <w:sz w:val="22"/>
                <w:szCs w:val="22"/>
              </w:rPr>
              <w:t>Syarat paragraf</w:t>
            </w:r>
          </w:p>
          <w:p w:rsidR="00C17983" w:rsidRPr="00C17983" w:rsidRDefault="00C17983" w:rsidP="00C17983">
            <w:r w:rsidRPr="00C17983">
              <w:rPr>
                <w:sz w:val="22"/>
                <w:szCs w:val="22"/>
              </w:rPr>
              <w:t>Fungsi paragraf</w:t>
            </w:r>
          </w:p>
          <w:p w:rsidR="00C17983" w:rsidRPr="00C17983" w:rsidRDefault="00C17983" w:rsidP="00C17983">
            <w:r w:rsidRPr="00C17983">
              <w:rPr>
                <w:sz w:val="22"/>
                <w:szCs w:val="22"/>
              </w:rPr>
              <w:t>Struktur paragraf</w:t>
            </w:r>
          </w:p>
          <w:p w:rsidR="00C17983" w:rsidRPr="00C17983" w:rsidRDefault="00C17983" w:rsidP="00C17983">
            <w:r w:rsidRPr="00C17983">
              <w:rPr>
                <w:sz w:val="22"/>
                <w:szCs w:val="22"/>
              </w:rPr>
              <w:t>Jenis paragraf</w:t>
            </w:r>
          </w:p>
          <w:p w:rsidR="00C17983" w:rsidRPr="00C17983" w:rsidRDefault="00C17983" w:rsidP="00C17983">
            <w:r w:rsidRPr="00C17983">
              <w:rPr>
                <w:sz w:val="22"/>
                <w:szCs w:val="22"/>
              </w:rPr>
              <w:t>Pola pengembangan paragraf</w:t>
            </w:r>
          </w:p>
          <w:p w:rsidR="00B27CE2" w:rsidRPr="00D1383D" w:rsidRDefault="00C17983" w:rsidP="00C17983">
            <w:pPr>
              <w:rPr>
                <w:sz w:val="20"/>
                <w:szCs w:val="20"/>
              </w:rPr>
            </w:pPr>
            <w:r w:rsidRPr="00C17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i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</w:p>
        </w:tc>
        <w:tc>
          <w:tcPr>
            <w:tcW w:w="2835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 xml:space="preserve">Presentasi, diskusi, menjawab pertanyaan, dan </w:t>
            </w:r>
            <w:r w:rsidR="00C17983">
              <w:rPr>
                <w:bCs/>
                <w:sz w:val="22"/>
                <w:szCs w:val="22"/>
                <w:lang w:val="en-US"/>
              </w:rPr>
              <w:t>menyusun paragraf</w:t>
            </w: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Ketajaman dalam menganalisis dan komunikasi</w:t>
            </w:r>
          </w:p>
        </w:tc>
        <w:tc>
          <w:tcPr>
            <w:tcW w:w="992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15%</w:t>
            </w:r>
          </w:p>
        </w:tc>
      </w:tr>
      <w:tr w:rsidR="00B27CE2" w:rsidRPr="007E6B76" w:rsidTr="00437E79">
        <w:trPr>
          <w:trHeight w:val="1687"/>
        </w:trPr>
        <w:tc>
          <w:tcPr>
            <w:tcW w:w="1121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rPr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12-13</w:t>
            </w:r>
          </w:p>
        </w:tc>
        <w:tc>
          <w:tcPr>
            <w:tcW w:w="3260" w:type="dxa"/>
            <w:shd w:val="clear" w:color="auto" w:fill="auto"/>
          </w:tcPr>
          <w:p w:rsidR="00B27CE2" w:rsidRPr="005333A7" w:rsidRDefault="00B27CE2" w:rsidP="00EE25C3">
            <w:pPr>
              <w:jc w:val="both"/>
              <w:rPr>
                <w:bCs/>
              </w:rPr>
            </w:pPr>
            <w:r w:rsidRPr="005333A7">
              <w:rPr>
                <w:bCs/>
                <w:sz w:val="22"/>
                <w:szCs w:val="22"/>
              </w:rPr>
              <w:t xml:space="preserve">Mahasiswa mampu </w:t>
            </w:r>
            <w:r w:rsidR="00EE25C3" w:rsidRPr="005333A7">
              <w:rPr>
                <w:bCs/>
                <w:sz w:val="22"/>
                <w:szCs w:val="22"/>
              </w:rPr>
              <w:t>menyusun karya ilmiah</w:t>
            </w:r>
          </w:p>
        </w:tc>
        <w:tc>
          <w:tcPr>
            <w:tcW w:w="1701" w:type="dxa"/>
            <w:shd w:val="clear" w:color="auto" w:fill="auto"/>
          </w:tcPr>
          <w:p w:rsidR="003620FC" w:rsidRPr="003620FC" w:rsidRDefault="003620FC" w:rsidP="003620FC">
            <w:pPr>
              <w:jc w:val="both"/>
            </w:pPr>
            <w:r w:rsidRPr="003620FC">
              <w:rPr>
                <w:sz w:val="22"/>
                <w:szCs w:val="22"/>
              </w:rPr>
              <w:t>Jenis-jenis karya ilmiah</w:t>
            </w:r>
          </w:p>
          <w:p w:rsidR="003620FC" w:rsidRPr="003620FC" w:rsidRDefault="003620FC" w:rsidP="003620FC">
            <w:pPr>
              <w:jc w:val="both"/>
            </w:pPr>
            <w:r w:rsidRPr="003620FC">
              <w:rPr>
                <w:sz w:val="22"/>
                <w:szCs w:val="22"/>
              </w:rPr>
              <w:t>Penyusunan karya ilmia</w:t>
            </w:r>
          </w:p>
          <w:p w:rsidR="003620FC" w:rsidRPr="003620FC" w:rsidRDefault="003620FC" w:rsidP="003620FC">
            <w:pPr>
              <w:jc w:val="both"/>
            </w:pPr>
            <w:r w:rsidRPr="003620FC">
              <w:rPr>
                <w:sz w:val="22"/>
                <w:szCs w:val="22"/>
              </w:rPr>
              <w:t>Sikap ilmiah</w:t>
            </w:r>
          </w:p>
          <w:p w:rsidR="003620FC" w:rsidRPr="003620FC" w:rsidRDefault="003620FC" w:rsidP="003620FC">
            <w:pPr>
              <w:jc w:val="both"/>
            </w:pPr>
            <w:r w:rsidRPr="003620FC">
              <w:rPr>
                <w:sz w:val="22"/>
                <w:szCs w:val="22"/>
              </w:rPr>
              <w:t>Waktu dan jadwal penyusunan karya ilmiah</w:t>
            </w:r>
          </w:p>
          <w:p w:rsidR="003620FC" w:rsidRDefault="003620FC" w:rsidP="003620FC">
            <w:pPr>
              <w:jc w:val="both"/>
            </w:pPr>
            <w:r w:rsidRPr="003620FC">
              <w:rPr>
                <w:sz w:val="22"/>
                <w:szCs w:val="22"/>
              </w:rPr>
              <w:t>Tahap penyusunan karya ilmiah</w:t>
            </w:r>
          </w:p>
          <w:p w:rsidR="00B27CE2" w:rsidRPr="0037223E" w:rsidRDefault="00B27CE2" w:rsidP="00437E79">
            <w:pPr>
              <w:rPr>
                <w:color w:val="FF0000"/>
                <w:lang w:val="fi-FI"/>
              </w:rPr>
            </w:pPr>
          </w:p>
        </w:tc>
        <w:tc>
          <w:tcPr>
            <w:tcW w:w="1985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34"/>
              <w:jc w:val="both"/>
              <w:rPr>
                <w:bCs/>
                <w:i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i/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  <w:r w:rsidRPr="003843E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843E1">
              <w:rPr>
                <w:color w:val="000000"/>
                <w:sz w:val="22"/>
                <w:szCs w:val="22"/>
              </w:rPr>
              <w:t xml:space="preserve">dan </w:t>
            </w:r>
            <w:r w:rsidRPr="003843E1">
              <w:rPr>
                <w:i/>
                <w:color w:val="000000"/>
                <w:sz w:val="22"/>
                <w:szCs w:val="22"/>
              </w:rPr>
              <w:t xml:space="preserve">Problem Based Learning </w:t>
            </w:r>
          </w:p>
        </w:tc>
        <w:tc>
          <w:tcPr>
            <w:tcW w:w="2835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 xml:space="preserve">Presentasi, diskusi, menjawab pertanyaan mahasiswa lain, dan membuat </w:t>
            </w:r>
            <w:r w:rsidR="003620FC">
              <w:rPr>
                <w:bCs/>
                <w:sz w:val="22"/>
                <w:szCs w:val="22"/>
                <w:lang w:val="en-US"/>
              </w:rPr>
              <w:t>makalah</w:t>
            </w:r>
          </w:p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Ketajaman dalam menganalisi dan Komunikasi</w:t>
            </w:r>
          </w:p>
        </w:tc>
        <w:tc>
          <w:tcPr>
            <w:tcW w:w="992" w:type="dxa"/>
            <w:shd w:val="clear" w:color="auto" w:fill="auto"/>
          </w:tcPr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</w:p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20%</w:t>
            </w:r>
          </w:p>
        </w:tc>
      </w:tr>
      <w:tr w:rsidR="00B27CE2" w:rsidRPr="007E6B76" w:rsidTr="00437E79">
        <w:trPr>
          <w:trHeight w:val="405"/>
        </w:trPr>
        <w:tc>
          <w:tcPr>
            <w:tcW w:w="1121" w:type="dxa"/>
            <w:shd w:val="clear" w:color="auto" w:fill="auto"/>
            <w:vAlign w:val="center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 xml:space="preserve">14 -15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7CE2" w:rsidRPr="003843E1" w:rsidRDefault="00B27CE2" w:rsidP="00EE25C3">
            <w:pPr>
              <w:jc w:val="both"/>
              <w:rPr>
                <w:lang w:val="id-ID"/>
              </w:rPr>
            </w:pPr>
            <w:r w:rsidRPr="003843E1">
              <w:rPr>
                <w:bCs/>
                <w:sz w:val="22"/>
                <w:szCs w:val="22"/>
              </w:rPr>
              <w:t xml:space="preserve">Mahasiswa mampu </w:t>
            </w:r>
            <w:r w:rsidR="00EE25C3">
              <w:rPr>
                <w:bCs/>
                <w:sz w:val="22"/>
                <w:szCs w:val="22"/>
              </w:rPr>
              <w:t>menjelaskan penulisan sumber rujukan dan penulisan daftar pustaka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CE2" w:rsidRPr="00EE25C3" w:rsidRDefault="00BF2027" w:rsidP="00437E79">
            <w:pPr>
              <w:jc w:val="both"/>
              <w:rPr>
                <w:color w:val="FF0000"/>
              </w:rPr>
            </w:pPr>
            <w:r>
              <w:rPr>
                <w:bCs/>
                <w:sz w:val="22"/>
                <w:szCs w:val="22"/>
              </w:rPr>
              <w:t>Penulisan sumber rujukan Penulisan daftar pustaka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7CE2" w:rsidRPr="003843E1" w:rsidRDefault="00B27CE2" w:rsidP="00437E79">
            <w:pPr>
              <w:jc w:val="both"/>
              <w:rPr>
                <w:lang w:val="en-US"/>
              </w:rPr>
            </w:pPr>
            <w:r w:rsidRPr="003843E1">
              <w:rPr>
                <w:bCs/>
                <w:i/>
                <w:sz w:val="22"/>
                <w:szCs w:val="22"/>
                <w:lang w:val="en-US"/>
              </w:rPr>
              <w:t>Small Group Discussion</w:t>
            </w:r>
            <w:r w:rsidRPr="003843E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843E1">
              <w:rPr>
                <w:color w:val="000000"/>
                <w:sz w:val="22"/>
                <w:szCs w:val="22"/>
              </w:rPr>
              <w:t xml:space="preserve">dan </w:t>
            </w:r>
            <w:r w:rsidRPr="003843E1">
              <w:rPr>
                <w:i/>
                <w:color w:val="000000"/>
                <w:sz w:val="22"/>
                <w:szCs w:val="22"/>
              </w:rPr>
              <w:t>Problem Based Learning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CE2" w:rsidRPr="003843E1" w:rsidRDefault="00B27CE2" w:rsidP="00437E79">
            <w:pPr>
              <w:pStyle w:val="BodyTextIndent"/>
              <w:ind w:left="0"/>
              <w:jc w:val="both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Presentasi, diskusi, menjawab pertanyaan mahasiswa lain, dan membuat makalah</w:t>
            </w:r>
          </w:p>
          <w:p w:rsidR="00B27CE2" w:rsidRPr="003843E1" w:rsidRDefault="00B27CE2" w:rsidP="00437E79">
            <w:pPr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27CE2" w:rsidRPr="003843E1" w:rsidRDefault="00B27CE2" w:rsidP="00437E79">
            <w:pPr>
              <w:jc w:val="both"/>
            </w:pPr>
            <w:r w:rsidRPr="003843E1">
              <w:rPr>
                <w:sz w:val="22"/>
                <w:szCs w:val="22"/>
                <w:lang w:val="en-US"/>
              </w:rPr>
              <w:t>Ketajaman dalam menganalisis dan Komunikasi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20%</w:t>
            </w:r>
          </w:p>
        </w:tc>
      </w:tr>
      <w:tr w:rsidR="00B27CE2" w:rsidRPr="007E6B76" w:rsidTr="00437E79">
        <w:trPr>
          <w:trHeight w:val="405"/>
        </w:trPr>
        <w:tc>
          <w:tcPr>
            <w:tcW w:w="1121" w:type="dxa"/>
            <w:shd w:val="clear" w:color="auto" w:fill="auto"/>
            <w:vAlign w:val="center"/>
          </w:tcPr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27CE2" w:rsidRPr="003843E1" w:rsidRDefault="00B27CE2" w:rsidP="00437E79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7CE2" w:rsidRPr="003843E1" w:rsidRDefault="00B27CE2" w:rsidP="00437E79">
            <w:pPr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27CE2" w:rsidRPr="003843E1" w:rsidRDefault="00B27CE2" w:rsidP="00437E79">
            <w:pPr>
              <w:jc w:val="both"/>
              <w:rPr>
                <w:lang w:val="en-US"/>
              </w:rPr>
            </w:pPr>
            <w:r w:rsidRPr="003843E1">
              <w:rPr>
                <w:sz w:val="22"/>
                <w:szCs w:val="22"/>
                <w:lang w:val="en-US"/>
              </w:rPr>
              <w:t>UAS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CE2" w:rsidRPr="003843E1" w:rsidRDefault="00B27CE2" w:rsidP="00437E79">
            <w:pPr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27CE2" w:rsidRPr="003843E1" w:rsidRDefault="00B27CE2" w:rsidP="00437E79">
            <w:pPr>
              <w:jc w:val="both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7CE2" w:rsidRPr="003843E1" w:rsidRDefault="00B27CE2" w:rsidP="00437E79">
            <w:pPr>
              <w:pStyle w:val="BodyTextIndent"/>
              <w:ind w:left="0"/>
              <w:jc w:val="center"/>
              <w:rPr>
                <w:bCs/>
                <w:lang w:val="en-US"/>
              </w:rPr>
            </w:pPr>
            <w:r w:rsidRPr="003843E1">
              <w:rPr>
                <w:bCs/>
                <w:sz w:val="22"/>
                <w:szCs w:val="22"/>
                <w:lang w:val="en-US"/>
              </w:rPr>
              <w:t>5%</w:t>
            </w:r>
          </w:p>
        </w:tc>
      </w:tr>
    </w:tbl>
    <w:p w:rsidR="005F75FD" w:rsidRPr="007E6B76" w:rsidRDefault="005F75FD" w:rsidP="005F75FD">
      <w:pPr>
        <w:pStyle w:val="BodyTextIndent"/>
        <w:ind w:left="0"/>
        <w:jc w:val="both"/>
        <w:rPr>
          <w:b/>
          <w:bCs/>
          <w:lang w:val="en-US"/>
        </w:rPr>
      </w:pPr>
    </w:p>
    <w:p w:rsidR="005F75FD" w:rsidRPr="007E6B76" w:rsidRDefault="005F75FD" w:rsidP="005F75FD">
      <w:pPr>
        <w:pStyle w:val="BodyTextIndent"/>
        <w:ind w:left="0"/>
        <w:jc w:val="both"/>
        <w:rPr>
          <w:b/>
          <w:bCs/>
          <w:lang w:val="en-US"/>
        </w:rPr>
      </w:pPr>
    </w:p>
    <w:p w:rsidR="005F75FD" w:rsidRPr="007E6B76" w:rsidRDefault="005F75FD" w:rsidP="005F75FD">
      <w:pPr>
        <w:pStyle w:val="BodyTextIndent"/>
        <w:ind w:left="0"/>
        <w:jc w:val="both"/>
        <w:rPr>
          <w:b/>
          <w:bCs/>
          <w:lang w:val="en-US"/>
        </w:rPr>
      </w:pPr>
    </w:p>
    <w:p w:rsidR="005F75FD" w:rsidRDefault="005F75FD" w:rsidP="005F75FD">
      <w:pPr>
        <w:tabs>
          <w:tab w:val="left" w:pos="0"/>
        </w:tabs>
        <w:spacing w:line="360" w:lineRule="auto"/>
        <w:rPr>
          <w:b/>
          <w:bCs/>
          <w:lang w:val="en-US"/>
        </w:rPr>
      </w:pPr>
    </w:p>
    <w:p w:rsidR="005F75FD" w:rsidRPr="007E6B76" w:rsidRDefault="005F75FD" w:rsidP="005F75FD">
      <w:pPr>
        <w:tabs>
          <w:tab w:val="left" w:pos="0"/>
        </w:tabs>
        <w:spacing w:line="360" w:lineRule="auto"/>
        <w:rPr>
          <w:b/>
          <w:bCs/>
          <w:lang w:val="en-US"/>
        </w:rPr>
      </w:pPr>
    </w:p>
    <w:p w:rsidR="005F75FD" w:rsidRPr="007E6B76" w:rsidRDefault="005F75FD" w:rsidP="005F75FD">
      <w:pPr>
        <w:tabs>
          <w:tab w:val="left" w:pos="0"/>
        </w:tabs>
        <w:spacing w:line="360" w:lineRule="auto"/>
        <w:ind w:left="90"/>
        <w:jc w:val="center"/>
        <w:rPr>
          <w:b/>
        </w:rPr>
      </w:pPr>
      <w:r w:rsidRPr="007E6B76">
        <w:rPr>
          <w:b/>
        </w:rPr>
        <w:t>RANCANGAN TUGAS 1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Nama Mata Kuliah</w:t>
      </w:r>
      <w:r w:rsidRPr="007E6B76">
        <w:tab/>
        <w:t xml:space="preserve">: </w:t>
      </w:r>
      <w:r w:rsidR="00525025">
        <w:rPr>
          <w:lang w:val="en-US"/>
        </w:rPr>
        <w:t>Bahasa Indonesia</w:t>
      </w:r>
      <w:r w:rsidRPr="007E6B76">
        <w:tab/>
      </w:r>
      <w:r w:rsidRPr="007E6B76">
        <w:tab/>
      </w:r>
      <w:r w:rsidRPr="007E6B76">
        <w:tab/>
      </w:r>
      <w:r w:rsidR="00EB25BC">
        <w:tab/>
      </w:r>
      <w:r w:rsidR="00EB25BC">
        <w:tab/>
      </w:r>
      <w:r w:rsidR="00EB25BC">
        <w:tab/>
      </w:r>
      <w:r w:rsidR="00EB25BC">
        <w:tab/>
      </w:r>
      <w:r w:rsidRPr="007E6B76">
        <w:t>SKS</w:t>
      </w:r>
      <w:r w:rsidRPr="007E6B76">
        <w:tab/>
      </w:r>
      <w:r w:rsidRPr="007E6B76">
        <w:tab/>
        <w:t xml:space="preserve">: </w:t>
      </w:r>
      <w:r w:rsidRPr="007E6B76">
        <w:rPr>
          <w:lang w:val="en-US"/>
        </w:rPr>
        <w:t>2</w:t>
      </w: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Program Studi</w:t>
      </w:r>
      <w:r w:rsidRPr="007E6B76">
        <w:tab/>
      </w:r>
      <w:r w:rsidRPr="007E6B76">
        <w:tab/>
        <w:t>:</w:t>
      </w:r>
      <w:r w:rsidRPr="007E6B76">
        <w:tab/>
      </w:r>
      <w:r w:rsidRPr="007E6B76">
        <w:tab/>
      </w:r>
      <w:r>
        <w:tab/>
      </w:r>
      <w:r>
        <w:tab/>
      </w:r>
      <w:r w:rsidR="00EB25BC">
        <w:tab/>
      </w:r>
      <w:r w:rsidR="00EB25BC">
        <w:tab/>
      </w:r>
      <w:r w:rsidR="00EB25BC">
        <w:tab/>
      </w:r>
      <w:r w:rsidR="00EB25BC">
        <w:tab/>
      </w:r>
      <w:r w:rsidR="00EB25BC">
        <w:tab/>
      </w:r>
      <w:r w:rsidRPr="007E6B76">
        <w:t>Kode MK</w:t>
      </w:r>
      <w:r w:rsidRPr="007E6B76">
        <w:tab/>
        <w:t>:</w:t>
      </w: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Fakultas</w:t>
      </w:r>
      <w:r w:rsidRPr="007E6B76">
        <w:tab/>
      </w:r>
      <w:r w:rsidRPr="007E6B76">
        <w:tab/>
        <w:t>:</w:t>
      </w:r>
      <w:r w:rsidRPr="007E6B76">
        <w:tab/>
      </w:r>
      <w:r w:rsidRPr="007E6B76">
        <w:tab/>
      </w:r>
      <w:r w:rsidRPr="007E6B76">
        <w:tab/>
      </w:r>
      <w:r w:rsidRPr="007E6B76">
        <w:tab/>
      </w:r>
      <w:r>
        <w:tab/>
      </w:r>
      <w:r>
        <w:tab/>
      </w:r>
      <w:r w:rsidR="00EB25BC">
        <w:tab/>
      </w:r>
      <w:r w:rsidR="00EB25BC">
        <w:tab/>
      </w:r>
      <w:r w:rsidR="00EB25BC">
        <w:tab/>
      </w:r>
      <w:r w:rsidRPr="007E6B76">
        <w:t>Pertemuan Ke</w:t>
      </w:r>
      <w:r w:rsidRPr="007E6B76">
        <w:tab/>
        <w:t>: 2-</w:t>
      </w:r>
      <w:r w:rsidR="00525025">
        <w:rPr>
          <w:lang w:val="en-US"/>
        </w:rPr>
        <w:t>5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pStyle w:val="ListParagraph"/>
        <w:numPr>
          <w:ilvl w:val="0"/>
          <w:numId w:val="2"/>
        </w:numPr>
        <w:spacing w:line="360" w:lineRule="auto"/>
        <w:jc w:val="both"/>
      </w:pPr>
      <w:r w:rsidRPr="007E6B76">
        <w:t>TUJUAN TUGAS</w:t>
      </w:r>
    </w:p>
    <w:p w:rsidR="005F75FD" w:rsidRPr="007E6B76" w:rsidRDefault="005F75FD" w:rsidP="005F75FD">
      <w:pPr>
        <w:pStyle w:val="ListParagraph"/>
        <w:spacing w:line="360" w:lineRule="auto"/>
        <w:jc w:val="both"/>
      </w:pPr>
      <w:r w:rsidRPr="007E6B76">
        <w:t xml:space="preserve">Membekali mahasiswa mengenai </w:t>
      </w:r>
      <w:r w:rsidR="00990113">
        <w:t>s</w:t>
      </w:r>
      <w:r w:rsidR="00990113" w:rsidRPr="00374E20">
        <w:t>ejarah dan perkembangan bahasa Indonesia</w:t>
      </w:r>
      <w:r w:rsidR="00990113">
        <w:t>, f</w:t>
      </w:r>
      <w:r w:rsidR="00990113" w:rsidRPr="00374E20">
        <w:t>ungsi dan kedudukan bahasa Indonesia</w:t>
      </w:r>
      <w:r w:rsidR="00990113">
        <w:t>, serta bahasa Indonesia ragam ilmiah</w:t>
      </w:r>
      <w:r w:rsidRPr="007E6B76">
        <w:t xml:space="preserve"> </w:t>
      </w:r>
    </w:p>
    <w:p w:rsidR="005F75FD" w:rsidRPr="007E6B76" w:rsidRDefault="005F75FD" w:rsidP="005F75FD">
      <w:pPr>
        <w:pStyle w:val="ListParagraph"/>
        <w:spacing w:line="360" w:lineRule="auto"/>
        <w:jc w:val="both"/>
      </w:pPr>
      <w:r w:rsidRPr="007E6B76">
        <w:t>URAIAN TUGAS</w:t>
      </w:r>
    </w:p>
    <w:p w:rsidR="005F75FD" w:rsidRPr="007E6B76" w:rsidRDefault="005F75FD" w:rsidP="005F75FD">
      <w:pPr>
        <w:pStyle w:val="ListParagraph"/>
        <w:numPr>
          <w:ilvl w:val="0"/>
          <w:numId w:val="3"/>
        </w:numPr>
        <w:spacing w:line="360" w:lineRule="auto"/>
        <w:jc w:val="both"/>
      </w:pPr>
      <w:r w:rsidRPr="007E6B76">
        <w:t>Objek Garapan</w:t>
      </w:r>
    </w:p>
    <w:tbl>
      <w:tblPr>
        <w:tblW w:w="1254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6"/>
      </w:tblGrid>
      <w:tr w:rsidR="005F75FD" w:rsidRPr="007E6B76" w:rsidTr="00437E79">
        <w:tc>
          <w:tcPr>
            <w:tcW w:w="12546" w:type="dxa"/>
          </w:tcPr>
          <w:p w:rsidR="005F75FD" w:rsidRPr="00374E20" w:rsidRDefault="00374E20" w:rsidP="00374E20">
            <w:pPr>
              <w:jc w:val="both"/>
              <w:rPr>
                <w:lang w:val="en-US"/>
              </w:rPr>
            </w:pPr>
            <w:r w:rsidRPr="00374E20">
              <w:rPr>
                <w:lang w:val="en-US"/>
              </w:rPr>
              <w:t>Sejarah dan perkembangan bahasa Indonesia; Fungsi dan kedudukan bahasa Indonesia</w:t>
            </w:r>
          </w:p>
        </w:tc>
      </w:tr>
      <w:tr w:rsidR="005F75FD" w:rsidRPr="007E6B76" w:rsidTr="00437E79">
        <w:tc>
          <w:tcPr>
            <w:tcW w:w="12546" w:type="dxa"/>
          </w:tcPr>
          <w:p w:rsidR="005F75FD" w:rsidRPr="00990113" w:rsidRDefault="00374E20" w:rsidP="00990113">
            <w:pPr>
              <w:jc w:val="both"/>
              <w:rPr>
                <w:lang w:val="en-US"/>
              </w:rPr>
            </w:pPr>
            <w:r w:rsidRPr="00374E20">
              <w:rPr>
                <w:lang w:val="en-US"/>
              </w:rPr>
              <w:t>Pengertian ragam bahasa</w:t>
            </w:r>
            <w:r>
              <w:rPr>
                <w:lang w:val="en-US"/>
              </w:rPr>
              <w:t xml:space="preserve">; Berbagai jenis ragam bahasa; </w:t>
            </w:r>
            <w:r w:rsidRPr="00374E20">
              <w:t>Bahasa Indonesia</w:t>
            </w:r>
            <w:r w:rsidR="00437E79">
              <w:t xml:space="preserve"> ragam</w:t>
            </w:r>
            <w:r w:rsidRPr="00374E20">
              <w:t xml:space="preserve"> ilmiah</w:t>
            </w:r>
          </w:p>
        </w:tc>
      </w:tr>
    </w:tbl>
    <w:p w:rsidR="005F75FD" w:rsidRPr="007E6B76" w:rsidRDefault="005F75FD" w:rsidP="005F75FD">
      <w:pPr>
        <w:pStyle w:val="ListParagraph"/>
        <w:numPr>
          <w:ilvl w:val="0"/>
          <w:numId w:val="3"/>
        </w:numPr>
        <w:spacing w:line="360" w:lineRule="auto"/>
        <w:jc w:val="both"/>
      </w:pPr>
      <w:r w:rsidRPr="007E6B76">
        <w:t>Metode/Cara Pengerjaan (Acuan Cara/Langkah Pengerjaan):</w:t>
      </w:r>
    </w:p>
    <w:p w:rsidR="005F75FD" w:rsidRPr="007E6B76" w:rsidRDefault="00437E79" w:rsidP="005F75FD">
      <w:pPr>
        <w:pStyle w:val="ListParagraph"/>
        <w:numPr>
          <w:ilvl w:val="0"/>
          <w:numId w:val="4"/>
        </w:numPr>
        <w:spacing w:line="360" w:lineRule="auto"/>
        <w:jc w:val="both"/>
      </w:pPr>
      <w:r>
        <w:t>Bentuk kelompok yang terdiri atas 3-4 mahasiswa</w:t>
      </w:r>
    </w:p>
    <w:p w:rsidR="005F75FD" w:rsidRDefault="005F75FD" w:rsidP="005F75FD">
      <w:pPr>
        <w:pStyle w:val="ListParagraph"/>
        <w:numPr>
          <w:ilvl w:val="0"/>
          <w:numId w:val="4"/>
        </w:numPr>
        <w:spacing w:line="360" w:lineRule="auto"/>
        <w:jc w:val="both"/>
      </w:pPr>
      <w:r w:rsidRPr="007E6B76">
        <w:t xml:space="preserve">Masing masing kelompok </w:t>
      </w:r>
      <w:r w:rsidR="00437E79">
        <w:t xml:space="preserve">mencari novel remaja yang menonjolkan </w:t>
      </w:r>
      <w:r w:rsidR="00EF1661">
        <w:t>ragam bahasa remaja perkotaan</w:t>
      </w:r>
    </w:p>
    <w:p w:rsidR="00FD10AF" w:rsidRDefault="00FD10AF" w:rsidP="00FD10AF">
      <w:pPr>
        <w:pStyle w:val="ListParagraph"/>
        <w:numPr>
          <w:ilvl w:val="0"/>
          <w:numId w:val="4"/>
        </w:numPr>
        <w:spacing w:line="360" w:lineRule="auto"/>
        <w:jc w:val="both"/>
      </w:pPr>
      <w:r>
        <w:t>Masing-masing mahasiswa anggota kelompok memberikan tanggapan/pendapat (saran, dukungan, atau sanggahan) tentang  penggunaan ragam bahasa dalam novel remaja yang telah dibaca</w:t>
      </w:r>
    </w:p>
    <w:p w:rsidR="00FD10AF" w:rsidRDefault="00FD10AF" w:rsidP="00FD10AF">
      <w:pPr>
        <w:pStyle w:val="ListParagraph"/>
        <w:numPr>
          <w:ilvl w:val="0"/>
          <w:numId w:val="4"/>
        </w:numPr>
        <w:spacing w:line="360" w:lineRule="auto"/>
        <w:jc w:val="both"/>
      </w:pPr>
      <w:r>
        <w:t>Tugas dikumpulkan dalam bentuk laporan analisis hasil dari novel remaja tersebut</w:t>
      </w:r>
    </w:p>
    <w:p w:rsidR="00FD10AF" w:rsidRPr="007E6B76" w:rsidRDefault="00FD10AF" w:rsidP="00FD10AF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 xml:space="preserve">Laporan diketik rapi di kertas HVS A4 70 gram, dengan batas atas 4 cm, bawah 3 cm, kiri 4 cm, dan kanan 3 cm, jarak spasi 1,5 menggunakan huruf </w:t>
      </w:r>
      <w:r>
        <w:rPr>
          <w:i/>
        </w:rPr>
        <w:t xml:space="preserve">Times New Roman </w:t>
      </w:r>
      <w:r>
        <w:t>ukuran 12. Jumlah halaman minimal 10 halaman</w:t>
      </w:r>
    </w:p>
    <w:p w:rsidR="00EF1661" w:rsidRDefault="00FD10AF" w:rsidP="00FD10AF">
      <w:pPr>
        <w:pStyle w:val="ListParagraph"/>
        <w:numPr>
          <w:ilvl w:val="0"/>
          <w:numId w:val="4"/>
        </w:numPr>
        <w:spacing w:line="360" w:lineRule="auto"/>
        <w:jc w:val="both"/>
      </w:pPr>
      <w:r>
        <w:t>H</w:t>
      </w:r>
      <w:r w:rsidR="00EF1661">
        <w:t>asil diskusi disampaikan di depan kelas</w:t>
      </w:r>
    </w:p>
    <w:p w:rsidR="005F75FD" w:rsidRPr="007E6B76" w:rsidRDefault="005F75FD" w:rsidP="005F75FD">
      <w:pPr>
        <w:pStyle w:val="ListParagraph"/>
        <w:numPr>
          <w:ilvl w:val="0"/>
          <w:numId w:val="4"/>
        </w:numPr>
        <w:spacing w:line="360" w:lineRule="auto"/>
        <w:jc w:val="both"/>
      </w:pPr>
      <w:r w:rsidRPr="007E6B76">
        <w:t>Waktu presentasi, diskusi, tanya jawab kurang lebih 50-70 menit</w:t>
      </w:r>
    </w:p>
    <w:p w:rsidR="005F75FD" w:rsidRPr="007E6B76" w:rsidRDefault="005F75FD" w:rsidP="005F75FD">
      <w:pPr>
        <w:pStyle w:val="ListParagraph"/>
        <w:numPr>
          <w:ilvl w:val="0"/>
          <w:numId w:val="3"/>
        </w:numPr>
        <w:spacing w:line="360" w:lineRule="auto"/>
        <w:jc w:val="both"/>
      </w:pPr>
      <w:r w:rsidRPr="007E6B76">
        <w:t xml:space="preserve">Deskripsi Luaran tugas yang dihasilkan : </w:t>
      </w:r>
    </w:p>
    <w:p w:rsidR="005F75FD" w:rsidRPr="007E6B76" w:rsidRDefault="00CB3B38" w:rsidP="005F75FD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Paparan </w:t>
      </w:r>
      <w:r w:rsidR="005F75FD" w:rsidRPr="007E6B76">
        <w:t>hasil diskusi kelompok</w:t>
      </w:r>
    </w:p>
    <w:p w:rsidR="005F75FD" w:rsidRDefault="00CB3B38" w:rsidP="005F75FD">
      <w:pPr>
        <w:pStyle w:val="ListParagraph"/>
        <w:numPr>
          <w:ilvl w:val="0"/>
          <w:numId w:val="5"/>
        </w:numPr>
        <w:spacing w:line="360" w:lineRule="auto"/>
        <w:jc w:val="both"/>
      </w:pPr>
      <w:r>
        <w:t>Laporan tugas</w:t>
      </w:r>
      <w:r w:rsidR="005F75FD" w:rsidRPr="007E6B76">
        <w:rPr>
          <w:i/>
        </w:rPr>
        <w:t xml:space="preserve"> </w:t>
      </w:r>
      <w:r w:rsidR="005F75FD" w:rsidRPr="007E6B76">
        <w:t xml:space="preserve">berisi </w:t>
      </w:r>
      <w:r>
        <w:t>hasil analisis sebagai portofolio</w:t>
      </w:r>
    </w:p>
    <w:p w:rsidR="00237A54" w:rsidRPr="007E6B76" w:rsidRDefault="00237A54" w:rsidP="00237A54">
      <w:pPr>
        <w:pStyle w:val="ListParagraph"/>
        <w:spacing w:line="360" w:lineRule="auto"/>
        <w:ind w:left="1440"/>
        <w:jc w:val="both"/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694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jc w:val="center"/>
        <w:rPr>
          <w:b/>
        </w:rPr>
      </w:pPr>
      <w:r w:rsidRPr="007E6B76">
        <w:rPr>
          <w:b/>
        </w:rPr>
        <w:lastRenderedPageBreak/>
        <w:t>RANCANGAN TUGAS 2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Nama Mata Kuliah</w:t>
      </w:r>
      <w:r w:rsidRPr="007E6B76">
        <w:tab/>
        <w:t>:</w:t>
      </w:r>
      <w:r w:rsidR="00EB25BC">
        <w:t xml:space="preserve"> Bahasa Indonesia</w:t>
      </w:r>
      <w:r w:rsidRPr="007E6B76">
        <w:rPr>
          <w:lang w:val="en-US"/>
        </w:rPr>
        <w:tab/>
      </w:r>
      <w:r w:rsidRPr="007E6B76">
        <w:rPr>
          <w:lang w:val="en-US"/>
        </w:rPr>
        <w:tab/>
      </w:r>
      <w:r w:rsidRPr="007E6B76">
        <w:tab/>
      </w:r>
      <w:r w:rsidRPr="007E6B76">
        <w:tab/>
      </w:r>
      <w:r w:rsidRPr="007E6B76">
        <w:tab/>
      </w:r>
      <w:r w:rsidR="00EB25BC">
        <w:tab/>
      </w:r>
      <w:r w:rsidR="00EB25BC">
        <w:tab/>
      </w:r>
      <w:r w:rsidRPr="007E6B76">
        <w:t>SKS</w:t>
      </w:r>
      <w:r w:rsidRPr="007E6B76">
        <w:tab/>
      </w:r>
      <w:r w:rsidRPr="007E6B76">
        <w:tab/>
        <w:t xml:space="preserve">: </w:t>
      </w:r>
      <w:r w:rsidRPr="007E6B76">
        <w:rPr>
          <w:lang w:val="en-US"/>
        </w:rPr>
        <w:t>2</w:t>
      </w: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Program Studi</w:t>
      </w:r>
      <w:r w:rsidRPr="007E6B76">
        <w:tab/>
      </w:r>
      <w:r w:rsidRPr="007E6B76">
        <w:tab/>
        <w:t>:</w:t>
      </w:r>
      <w:r w:rsidRPr="007E6B76">
        <w:tab/>
      </w:r>
      <w:r w:rsidRPr="007E6B76">
        <w:tab/>
      </w:r>
      <w:r w:rsidR="00EB25BC">
        <w:tab/>
      </w:r>
      <w:r w:rsidR="00EB25BC">
        <w:tab/>
      </w:r>
      <w:r w:rsidR="00EB25BC">
        <w:tab/>
      </w:r>
      <w:r w:rsidR="00EB25BC">
        <w:tab/>
      </w:r>
      <w:r w:rsidR="00EB25BC">
        <w:tab/>
      </w:r>
      <w:r w:rsidRPr="007E6B76">
        <w:t>Kode MK</w:t>
      </w:r>
      <w:r w:rsidRPr="007E6B76">
        <w:tab/>
        <w:t>:</w:t>
      </w:r>
      <w:r w:rsidRPr="007E6B76">
        <w:rPr>
          <w:lang w:val="en-US"/>
        </w:rPr>
        <w:t xml:space="preserve"> </w:t>
      </w: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Fakultas</w:t>
      </w:r>
      <w:r w:rsidRPr="007E6B76">
        <w:tab/>
      </w:r>
      <w:r w:rsidRPr="007E6B76">
        <w:tab/>
        <w:t>:</w:t>
      </w:r>
      <w:r w:rsidRPr="007E6B76">
        <w:tab/>
      </w:r>
      <w:r w:rsidRPr="007E6B76">
        <w:tab/>
      </w:r>
      <w:r w:rsidRPr="007E6B76">
        <w:tab/>
      </w:r>
      <w:r w:rsidRPr="007E6B76">
        <w:tab/>
      </w:r>
      <w:r w:rsidR="00EB25BC">
        <w:tab/>
      </w:r>
      <w:r w:rsidR="00EB25BC">
        <w:tab/>
      </w:r>
      <w:r w:rsidR="00EB25BC">
        <w:tab/>
      </w:r>
      <w:r w:rsidRPr="007E6B76">
        <w:t>Pertemuan Ke</w:t>
      </w:r>
      <w:r w:rsidRPr="007E6B76">
        <w:tab/>
        <w:t xml:space="preserve">: </w:t>
      </w:r>
      <w:r w:rsidR="006B6EC3">
        <w:rPr>
          <w:lang w:val="en-US"/>
        </w:rPr>
        <w:t>6</w:t>
      </w:r>
      <w:r w:rsidRPr="007E6B76">
        <w:rPr>
          <w:lang w:val="en-US"/>
        </w:rPr>
        <w:t>-11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pStyle w:val="ListParagraph"/>
        <w:numPr>
          <w:ilvl w:val="0"/>
          <w:numId w:val="6"/>
        </w:numPr>
        <w:spacing w:line="360" w:lineRule="auto"/>
        <w:jc w:val="both"/>
      </w:pPr>
      <w:r w:rsidRPr="007E6B76">
        <w:t>TUJUAN TUGAS</w:t>
      </w:r>
    </w:p>
    <w:p w:rsidR="00475F53" w:rsidRPr="008C0A43" w:rsidRDefault="005F75FD" w:rsidP="00475F53">
      <w:pPr>
        <w:pStyle w:val="ListParagraph"/>
        <w:spacing w:line="360" w:lineRule="auto"/>
        <w:jc w:val="both"/>
        <w:rPr>
          <w:bCs/>
        </w:rPr>
      </w:pPr>
      <w:r w:rsidRPr="008C0A43">
        <w:t>Membekali</w:t>
      </w:r>
      <w:r w:rsidR="00475F53" w:rsidRPr="008C0A43">
        <w:t xml:space="preserve"> mahasiswa mengenai ruang lingkup penggunaan ejaan yang disempurnakan (EYD), </w:t>
      </w:r>
      <w:r w:rsidR="008C0A43" w:rsidRPr="008C0A43">
        <w:rPr>
          <w:bCs/>
        </w:rPr>
        <w:t>c</w:t>
      </w:r>
      <w:r w:rsidR="00475F53" w:rsidRPr="008C0A43">
        <w:rPr>
          <w:bCs/>
        </w:rPr>
        <w:t xml:space="preserve">iri-ciri kalimat efektif, </w:t>
      </w:r>
      <w:r w:rsidR="008C0A43" w:rsidRPr="008C0A43">
        <w:rPr>
          <w:bCs/>
        </w:rPr>
        <w:t xml:space="preserve">dan </w:t>
      </w:r>
      <w:r w:rsidR="00475F53" w:rsidRPr="008C0A43">
        <w:rPr>
          <w:bCs/>
        </w:rPr>
        <w:t>pola pengembangan paragraf</w:t>
      </w:r>
    </w:p>
    <w:p w:rsidR="005F75FD" w:rsidRPr="007E6B76" w:rsidRDefault="005F75FD" w:rsidP="005F75FD">
      <w:pPr>
        <w:pStyle w:val="ListParagraph"/>
        <w:spacing w:line="360" w:lineRule="auto"/>
        <w:jc w:val="both"/>
      </w:pPr>
      <w:r w:rsidRPr="007E6B76">
        <w:t>URAIAN TUGAS</w:t>
      </w:r>
    </w:p>
    <w:p w:rsidR="005F75FD" w:rsidRPr="007E6B76" w:rsidRDefault="005F75FD" w:rsidP="005F75FD">
      <w:pPr>
        <w:pStyle w:val="ListParagraph"/>
        <w:numPr>
          <w:ilvl w:val="0"/>
          <w:numId w:val="7"/>
        </w:numPr>
        <w:spacing w:line="360" w:lineRule="auto"/>
        <w:jc w:val="both"/>
      </w:pPr>
      <w:r w:rsidRPr="007E6B76">
        <w:t>Objek Garapan</w:t>
      </w:r>
    </w:p>
    <w:tbl>
      <w:tblPr>
        <w:tblW w:w="1182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6"/>
      </w:tblGrid>
      <w:tr w:rsidR="005F75FD" w:rsidRPr="007E6B76" w:rsidTr="00437E79">
        <w:tc>
          <w:tcPr>
            <w:tcW w:w="11826" w:type="dxa"/>
          </w:tcPr>
          <w:p w:rsidR="005F75FD" w:rsidRPr="00545EEE" w:rsidRDefault="0022253F" w:rsidP="0022253F">
            <w:pPr>
              <w:jc w:val="both"/>
            </w:pPr>
            <w:r w:rsidRPr="00545EEE">
              <w:t>Pemakaian huruf, Pemenggalan kata, Penulisan huruf kapital dan huruf miring, Penulisan kata, Penulisan unsur serapan, Pemakaian tanda baca</w:t>
            </w:r>
          </w:p>
        </w:tc>
      </w:tr>
      <w:tr w:rsidR="005F75FD" w:rsidRPr="007E6B76" w:rsidTr="00437E79">
        <w:tc>
          <w:tcPr>
            <w:tcW w:w="11826" w:type="dxa"/>
          </w:tcPr>
          <w:p w:rsidR="005F75FD" w:rsidRPr="00545EEE" w:rsidRDefault="0022253F" w:rsidP="0022253F">
            <w:r w:rsidRPr="00545EEE">
              <w:t>Pengertian kalimat, Unsur-unsur kalimat , Ciri-ciri kalimat efektif</w:t>
            </w:r>
          </w:p>
        </w:tc>
      </w:tr>
      <w:tr w:rsidR="0022253F" w:rsidRPr="007E6B76" w:rsidTr="00437E79">
        <w:tc>
          <w:tcPr>
            <w:tcW w:w="11826" w:type="dxa"/>
          </w:tcPr>
          <w:p w:rsidR="0022253F" w:rsidRPr="00545EEE" w:rsidRDefault="0022253F" w:rsidP="0022253F">
            <w:r w:rsidRPr="00545EEE">
              <w:t>Pengertian paragraf, Syarat paragraf, Fungsi paragraf, Struktur paragraf, Jenis paragraf, Pola pengembangan paragraf</w:t>
            </w:r>
          </w:p>
        </w:tc>
      </w:tr>
    </w:tbl>
    <w:p w:rsidR="005F75FD" w:rsidRPr="007E6B76" w:rsidRDefault="005F75FD" w:rsidP="005F75FD">
      <w:pPr>
        <w:pStyle w:val="ListParagraph"/>
        <w:numPr>
          <w:ilvl w:val="0"/>
          <w:numId w:val="7"/>
        </w:numPr>
        <w:spacing w:line="360" w:lineRule="auto"/>
        <w:jc w:val="both"/>
      </w:pPr>
      <w:r w:rsidRPr="007E6B76">
        <w:t>Metode/Cara Pengerjaan (Acuan Cara/Langkah Pengerjaan):</w:t>
      </w:r>
    </w:p>
    <w:p w:rsidR="00545EEE" w:rsidRPr="007E6B76" w:rsidRDefault="00545EEE" w:rsidP="00545EEE">
      <w:pPr>
        <w:pStyle w:val="ListParagraph"/>
        <w:numPr>
          <w:ilvl w:val="0"/>
          <w:numId w:val="8"/>
        </w:numPr>
        <w:spacing w:line="360" w:lineRule="auto"/>
        <w:jc w:val="both"/>
      </w:pPr>
      <w:r>
        <w:t>Bentuk kelompok yang terdiri atas 4-5 mahasiswa</w:t>
      </w:r>
    </w:p>
    <w:p w:rsidR="005F75FD" w:rsidRPr="007E6B76" w:rsidRDefault="00545EEE" w:rsidP="005F75FD">
      <w:pPr>
        <w:pStyle w:val="ListParagraph"/>
        <w:numPr>
          <w:ilvl w:val="0"/>
          <w:numId w:val="8"/>
        </w:numPr>
        <w:spacing w:line="360" w:lineRule="auto"/>
        <w:jc w:val="both"/>
      </w:pPr>
      <w:r>
        <w:t xml:space="preserve">Masing-masing kelompok mencari sebuah wacana di surat kabar, majalah, atau media massa lainnya (internet) </w:t>
      </w:r>
    </w:p>
    <w:p w:rsidR="005F75FD" w:rsidRPr="007E6B76" w:rsidRDefault="005F75FD" w:rsidP="003D7C6E">
      <w:pPr>
        <w:pStyle w:val="ListParagraph"/>
        <w:numPr>
          <w:ilvl w:val="0"/>
          <w:numId w:val="8"/>
        </w:numPr>
        <w:spacing w:line="360" w:lineRule="auto"/>
        <w:jc w:val="both"/>
      </w:pPr>
      <w:r w:rsidRPr="007E6B76">
        <w:t>Masing masing kelom</w:t>
      </w:r>
      <w:r w:rsidR="003D7C6E">
        <w:t>pok memberikan ulasan tentang perbaikan dari sisi penulisan berdasarkan aturan EYD dan pola pengembangan paragraf</w:t>
      </w:r>
    </w:p>
    <w:p w:rsidR="005F75FD" w:rsidRPr="007E6B76" w:rsidRDefault="00F81858" w:rsidP="005F75FD">
      <w:pPr>
        <w:pStyle w:val="ListParagraph"/>
        <w:numPr>
          <w:ilvl w:val="0"/>
          <w:numId w:val="8"/>
        </w:numPr>
        <w:spacing w:line="360" w:lineRule="auto"/>
        <w:jc w:val="both"/>
      </w:pPr>
      <w:r>
        <w:t>Tugas dikumpulkan dalam bentuk laporan analisis hasil suntingan dari wacana tersebut</w:t>
      </w:r>
    </w:p>
    <w:p w:rsidR="005F75FD" w:rsidRPr="007E6B76" w:rsidRDefault="00F81858" w:rsidP="005F75FD">
      <w:pPr>
        <w:pStyle w:val="ListParagraph"/>
        <w:numPr>
          <w:ilvl w:val="0"/>
          <w:numId w:val="8"/>
        </w:numPr>
        <w:spacing w:line="360" w:lineRule="auto"/>
        <w:jc w:val="both"/>
      </w:pPr>
      <w:r>
        <w:lastRenderedPageBreak/>
        <w:t xml:space="preserve">Laporan diketik rapi di kertas HVS A4 70 gram, dengan batas atas 4 cm, bawah 3 cm, kiri 4 cm, dan kanan 3 cm, jarak spasi 1,5 menggunakan huruf </w:t>
      </w:r>
      <w:r>
        <w:rPr>
          <w:i/>
        </w:rPr>
        <w:t xml:space="preserve">Times New Roman </w:t>
      </w:r>
      <w:r>
        <w:t>ukuran 12. Jumlah halaman minimal 10 halaman.</w:t>
      </w:r>
    </w:p>
    <w:p w:rsidR="005F75FD" w:rsidRPr="007E6B76" w:rsidRDefault="00F81858" w:rsidP="005F75FD">
      <w:pPr>
        <w:pStyle w:val="ListParagraph"/>
        <w:numPr>
          <w:ilvl w:val="0"/>
          <w:numId w:val="8"/>
        </w:numPr>
        <w:spacing w:line="360" w:lineRule="auto"/>
        <w:jc w:val="both"/>
      </w:pPr>
      <w:r>
        <w:t>Masing-masing kelompok melaporkan hasil diskusi di kelas</w:t>
      </w:r>
    </w:p>
    <w:p w:rsidR="005F75FD" w:rsidRPr="007E6B76" w:rsidRDefault="005F75FD" w:rsidP="005F75FD">
      <w:pPr>
        <w:pStyle w:val="ListParagraph"/>
        <w:numPr>
          <w:ilvl w:val="0"/>
          <w:numId w:val="8"/>
        </w:numPr>
        <w:spacing w:line="360" w:lineRule="auto"/>
        <w:jc w:val="both"/>
      </w:pPr>
      <w:r w:rsidRPr="007E6B76">
        <w:t>Waktu presentasi, diskusi, tanya jawab kurang lebih 50-70 menit</w:t>
      </w:r>
    </w:p>
    <w:p w:rsidR="005F75FD" w:rsidRPr="007E6B76" w:rsidRDefault="005F75FD" w:rsidP="005F75FD">
      <w:pPr>
        <w:pStyle w:val="ListParagraph"/>
        <w:numPr>
          <w:ilvl w:val="0"/>
          <w:numId w:val="7"/>
        </w:numPr>
        <w:spacing w:line="360" w:lineRule="auto"/>
        <w:jc w:val="both"/>
      </w:pPr>
      <w:r w:rsidRPr="007E6B76">
        <w:t xml:space="preserve">Deskripsi Luaran tugas yang dihasilkan : </w:t>
      </w:r>
    </w:p>
    <w:p w:rsidR="005F75FD" w:rsidRPr="007E6B76" w:rsidRDefault="00F81858" w:rsidP="005F75FD">
      <w:pPr>
        <w:pStyle w:val="ListParagraph"/>
        <w:numPr>
          <w:ilvl w:val="0"/>
          <w:numId w:val="9"/>
        </w:numPr>
        <w:spacing w:line="360" w:lineRule="auto"/>
        <w:jc w:val="both"/>
      </w:pPr>
      <w:r>
        <w:t>Paparan</w:t>
      </w:r>
      <w:r w:rsidR="005F75FD" w:rsidRPr="007E6B76">
        <w:t xml:space="preserve"> hasil diskusi kelompok</w:t>
      </w:r>
    </w:p>
    <w:p w:rsidR="005F75FD" w:rsidRPr="007E6B76" w:rsidRDefault="00F81858" w:rsidP="005F75FD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Laporan </w:t>
      </w:r>
      <w:r w:rsidR="005F75FD" w:rsidRPr="007E6B76">
        <w:t xml:space="preserve">berisi </w:t>
      </w:r>
      <w:r>
        <w:t>analisis hasil suntingan sebagai portofolio</w:t>
      </w: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ind w:left="2552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jc w:val="center"/>
        <w:rPr>
          <w:b/>
        </w:rPr>
      </w:pPr>
      <w:r w:rsidRPr="007E6B76">
        <w:rPr>
          <w:b/>
        </w:rPr>
        <w:t>RANCANGAN TUGAS 3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Nama Mata Kuliah</w:t>
      </w:r>
      <w:r w:rsidRPr="007E6B76">
        <w:tab/>
        <w:t xml:space="preserve">: </w:t>
      </w:r>
      <w:r w:rsidR="004042D2">
        <w:rPr>
          <w:lang w:val="en-US"/>
        </w:rPr>
        <w:t>Bahasa Indonesia</w:t>
      </w:r>
      <w:r w:rsidRPr="007E6B76">
        <w:rPr>
          <w:lang w:val="en-US"/>
        </w:rPr>
        <w:tab/>
      </w:r>
      <w:r w:rsidRPr="007E6B76">
        <w:tab/>
      </w:r>
      <w:r w:rsidRPr="007E6B76">
        <w:tab/>
      </w:r>
      <w:r w:rsidRPr="007E6B76">
        <w:rPr>
          <w:lang w:val="en-US"/>
        </w:rPr>
        <w:tab/>
      </w:r>
      <w:r w:rsidRPr="007E6B76">
        <w:rPr>
          <w:lang w:val="en-US"/>
        </w:rPr>
        <w:tab/>
      </w:r>
      <w:r w:rsidRPr="007E6B76">
        <w:t>SKS</w:t>
      </w:r>
      <w:r w:rsidRPr="007E6B76">
        <w:tab/>
      </w:r>
      <w:r w:rsidRPr="007E6B76">
        <w:tab/>
        <w:t xml:space="preserve">: </w:t>
      </w:r>
      <w:r w:rsidRPr="007E6B76">
        <w:rPr>
          <w:lang w:val="en-US"/>
        </w:rPr>
        <w:t>2</w:t>
      </w:r>
    </w:p>
    <w:p w:rsidR="005F75FD" w:rsidRPr="007E6B76" w:rsidRDefault="00EB25BC" w:rsidP="005F75FD">
      <w:pPr>
        <w:spacing w:line="360" w:lineRule="auto"/>
        <w:jc w:val="both"/>
        <w:rPr>
          <w:lang w:val="en-US"/>
        </w:rPr>
      </w:pPr>
      <w:r>
        <w:t>Program Studi</w:t>
      </w:r>
      <w:r>
        <w:tab/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 w:rsidR="005F75FD" w:rsidRPr="007E6B76">
        <w:tab/>
      </w:r>
      <w:r w:rsidR="00BB7A79">
        <w:tab/>
      </w:r>
      <w:r w:rsidR="005F75FD" w:rsidRPr="007E6B76">
        <w:t>Kode MK</w:t>
      </w:r>
      <w:r w:rsidR="005F75FD" w:rsidRPr="007E6B76">
        <w:tab/>
        <w:t>:</w:t>
      </w:r>
      <w:r w:rsidR="00606BC9">
        <w:rPr>
          <w:lang w:val="en-US"/>
        </w:rPr>
        <w:t xml:space="preserve"> </w:t>
      </w:r>
    </w:p>
    <w:p w:rsidR="005F75FD" w:rsidRPr="007E6B76" w:rsidRDefault="005F75FD" w:rsidP="005F75FD">
      <w:pPr>
        <w:spacing w:line="360" w:lineRule="auto"/>
        <w:jc w:val="both"/>
        <w:rPr>
          <w:lang w:val="en-US"/>
        </w:rPr>
      </w:pPr>
      <w:r w:rsidRPr="007E6B76">
        <w:t>Faku</w:t>
      </w:r>
      <w:r w:rsidR="00EB25BC">
        <w:t>ltas</w:t>
      </w:r>
      <w:r w:rsidR="00EB25BC">
        <w:tab/>
      </w:r>
      <w:r w:rsidR="00EB25BC">
        <w:tab/>
        <w:t xml:space="preserve">: </w:t>
      </w:r>
      <w:r w:rsidRPr="007E6B76">
        <w:tab/>
      </w:r>
      <w:r w:rsidRPr="007E6B76">
        <w:tab/>
      </w:r>
      <w:r w:rsidRPr="007E6B76">
        <w:tab/>
      </w:r>
      <w:r w:rsidRPr="007E6B76">
        <w:tab/>
      </w:r>
      <w:r w:rsidR="00BB7A79">
        <w:tab/>
      </w:r>
      <w:r w:rsidR="00EB25BC">
        <w:tab/>
      </w:r>
      <w:r w:rsidR="00EB25BC">
        <w:tab/>
      </w:r>
      <w:bookmarkStart w:id="0" w:name="_GoBack"/>
      <w:bookmarkEnd w:id="0"/>
      <w:r w:rsidRPr="007E6B76">
        <w:t>Pertemuan Ke</w:t>
      </w:r>
      <w:r w:rsidRPr="007E6B76">
        <w:tab/>
        <w:t xml:space="preserve">: </w:t>
      </w:r>
      <w:r w:rsidRPr="007E6B76">
        <w:rPr>
          <w:lang w:val="en-US"/>
        </w:rPr>
        <w:t>12 - 15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pStyle w:val="ListParagraph"/>
        <w:numPr>
          <w:ilvl w:val="0"/>
          <w:numId w:val="10"/>
        </w:numPr>
        <w:spacing w:line="360" w:lineRule="auto"/>
        <w:jc w:val="both"/>
      </w:pPr>
      <w:r w:rsidRPr="007E6B76">
        <w:t>TUJUAN TUGAS</w:t>
      </w:r>
    </w:p>
    <w:p w:rsidR="005F75FD" w:rsidRPr="00BB7A79" w:rsidRDefault="005F75FD" w:rsidP="005F75FD">
      <w:pPr>
        <w:pStyle w:val="ListParagraph"/>
        <w:spacing w:line="360" w:lineRule="auto"/>
        <w:jc w:val="both"/>
      </w:pPr>
      <w:r w:rsidRPr="007E6B76">
        <w:t xml:space="preserve">Membekali </w:t>
      </w:r>
      <w:r w:rsidRPr="00BB7A79">
        <w:t xml:space="preserve">mahasiswa </w:t>
      </w:r>
      <w:r w:rsidR="00BB7A79" w:rsidRPr="00BB7A79">
        <w:rPr>
          <w:bCs/>
        </w:rPr>
        <w:t>menyusun karya ilmiah</w:t>
      </w:r>
      <w:r w:rsidR="00BB7A79">
        <w:rPr>
          <w:bCs/>
        </w:rPr>
        <w:t xml:space="preserve">, </w:t>
      </w:r>
      <w:r w:rsidR="00BB7A79" w:rsidRPr="00BB7A79">
        <w:rPr>
          <w:bCs/>
        </w:rPr>
        <w:t>penulisan sumber rujukan dan penulisan daftar pustaka</w:t>
      </w:r>
    </w:p>
    <w:p w:rsidR="005F75FD" w:rsidRPr="007E6B76" w:rsidRDefault="005F75FD" w:rsidP="005F75FD">
      <w:pPr>
        <w:pStyle w:val="ListParagraph"/>
        <w:numPr>
          <w:ilvl w:val="0"/>
          <w:numId w:val="10"/>
        </w:numPr>
        <w:spacing w:line="360" w:lineRule="auto"/>
        <w:jc w:val="both"/>
      </w:pPr>
      <w:r w:rsidRPr="007E6B76">
        <w:t>URAIAN TUGAS</w:t>
      </w:r>
    </w:p>
    <w:p w:rsidR="005F75FD" w:rsidRPr="007E6B76" w:rsidRDefault="005F75FD" w:rsidP="005F75FD">
      <w:pPr>
        <w:pStyle w:val="ListParagraph"/>
        <w:numPr>
          <w:ilvl w:val="0"/>
          <w:numId w:val="11"/>
        </w:numPr>
        <w:spacing w:line="360" w:lineRule="auto"/>
        <w:jc w:val="both"/>
      </w:pPr>
      <w:r w:rsidRPr="007E6B76">
        <w:t>Objek Garapan</w:t>
      </w:r>
    </w:p>
    <w:tbl>
      <w:tblPr>
        <w:tblW w:w="1236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6"/>
      </w:tblGrid>
      <w:tr w:rsidR="005F75FD" w:rsidRPr="007E6B76" w:rsidTr="00437E79">
        <w:tc>
          <w:tcPr>
            <w:tcW w:w="12366" w:type="dxa"/>
          </w:tcPr>
          <w:p w:rsidR="005F75FD" w:rsidRPr="00AA4D1D" w:rsidRDefault="00AA4D1D" w:rsidP="00AA4D1D">
            <w:pPr>
              <w:jc w:val="both"/>
            </w:pPr>
            <w:r w:rsidRPr="00AA4D1D">
              <w:t>Jenis-jenis karya ilmiah, Penyusunan karya ilmiah, Sikap ilmiah, Waktu dan jadwal penyusunan karya ilmiah, Tahap penyusunan karya ilmiah</w:t>
            </w:r>
          </w:p>
        </w:tc>
      </w:tr>
      <w:tr w:rsidR="005F75FD" w:rsidRPr="007E6B76" w:rsidTr="00437E79">
        <w:tc>
          <w:tcPr>
            <w:tcW w:w="12366" w:type="dxa"/>
          </w:tcPr>
          <w:p w:rsidR="005F75FD" w:rsidRPr="00AA4D1D" w:rsidRDefault="005D7032" w:rsidP="00437E79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bCs/>
              </w:rPr>
              <w:t xml:space="preserve">Penulisan sumber rujukan, </w:t>
            </w:r>
            <w:r w:rsidR="00AA4D1D" w:rsidRPr="00AA4D1D">
              <w:rPr>
                <w:bCs/>
              </w:rPr>
              <w:t>Penulisan daftar pustaka</w:t>
            </w:r>
          </w:p>
        </w:tc>
      </w:tr>
    </w:tbl>
    <w:p w:rsidR="005F75FD" w:rsidRPr="007E6B76" w:rsidRDefault="005F75FD" w:rsidP="005F75FD">
      <w:pPr>
        <w:pStyle w:val="ListParagraph"/>
        <w:numPr>
          <w:ilvl w:val="0"/>
          <w:numId w:val="11"/>
        </w:numPr>
        <w:spacing w:line="360" w:lineRule="auto"/>
        <w:jc w:val="both"/>
      </w:pPr>
      <w:r w:rsidRPr="007E6B76">
        <w:t>Metode/Cara Pengerjaan (Acuan Cara/Langkah Pengerjaan):</w:t>
      </w:r>
    </w:p>
    <w:p w:rsidR="005F75FD" w:rsidRPr="007E6B76" w:rsidRDefault="004D55DB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>
        <w:t>Bentuk kelompok kecil yang terdiri dari 2-3 mahasiswa</w:t>
      </w:r>
    </w:p>
    <w:p w:rsidR="005F75FD" w:rsidRPr="007E6B76" w:rsidRDefault="005F75FD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 w:rsidRPr="007E6B76">
        <w:t xml:space="preserve">Masing </w:t>
      </w:r>
      <w:r w:rsidR="004D55DB">
        <w:t>masing kelompok membuat makalah dengan ruang lingkup di bidang Bahasa, Sastra, atau Pengajaran Bahasa dan Sastra Indonesia</w:t>
      </w:r>
    </w:p>
    <w:p w:rsidR="004D55DB" w:rsidRDefault="00501FAD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>
        <w:t xml:space="preserve">Laporan ditulis menggunakan huruf </w:t>
      </w:r>
      <w:r>
        <w:rPr>
          <w:i/>
        </w:rPr>
        <w:t xml:space="preserve">Times New Roman, </w:t>
      </w:r>
      <w:r>
        <w:t>ukuran 12, jarak spasi 1,5, batas atas 4 cm, batas bawah 3 cm, kiri 4 cm, dan kanan 4 cm, serta menggunakan kertas kuarto A4, 70 gram.</w:t>
      </w:r>
    </w:p>
    <w:p w:rsidR="005F75FD" w:rsidRPr="007E6B76" w:rsidRDefault="005F75FD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 w:rsidRPr="007E6B76">
        <w:t>Hasil analisis dibuat dalam bentuk makalah dengan jumlah halaman 10-15  halaman font arial spasi 1,5 margin 2,5 cm pada semua sisi.</w:t>
      </w:r>
    </w:p>
    <w:p w:rsidR="005F75FD" w:rsidRPr="007E6B76" w:rsidRDefault="005F75FD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 w:rsidRPr="007E6B76">
        <w:lastRenderedPageBreak/>
        <w:t>Sistematika makalah terdiri dari (Judul, Pendahuluan, Isi, Penutup dan daftar Pustaka)</w:t>
      </w:r>
    </w:p>
    <w:p w:rsidR="005F75FD" w:rsidRPr="007E6B76" w:rsidRDefault="005F75FD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 w:rsidRPr="007E6B76">
        <w:t>Daftar pustaka menggunakan pustaka terbaru tahun 2005-2015, diutamakan dari artikel dalam jurnal, tidak boleh menggunakan blog, wikipedia dan tulisan diinternet yang tidak dapat dipertanggungjawabkan kebenaran ilmiahnya.</w:t>
      </w:r>
    </w:p>
    <w:p w:rsidR="005F75FD" w:rsidRPr="007E6B76" w:rsidRDefault="00501FAD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>
        <w:t>Selain dibuat dalam bentuk laporan, m</w:t>
      </w:r>
      <w:r w:rsidR="005F75FD" w:rsidRPr="007E6B76">
        <w:t xml:space="preserve">asing masing kelompok menyiapkan </w:t>
      </w:r>
      <w:r w:rsidR="005F75FD" w:rsidRPr="007E6B76">
        <w:rPr>
          <w:i/>
        </w:rPr>
        <w:t xml:space="preserve">powerpoint </w:t>
      </w:r>
      <w:r w:rsidR="005F75FD" w:rsidRPr="007E6B76">
        <w:t xml:space="preserve">untuk </w:t>
      </w:r>
      <w:r>
        <w:t>mem</w:t>
      </w:r>
      <w:r w:rsidR="005F75FD" w:rsidRPr="007E6B76">
        <w:t>presentasi</w:t>
      </w:r>
      <w:r>
        <w:t>kan hasil diskusinya (makalah). Jumlah slide tidak lebih dari 10.</w:t>
      </w:r>
    </w:p>
    <w:p w:rsidR="005F75FD" w:rsidRPr="007E6B76" w:rsidRDefault="005F75FD" w:rsidP="005F75FD">
      <w:pPr>
        <w:pStyle w:val="ListParagraph"/>
        <w:numPr>
          <w:ilvl w:val="0"/>
          <w:numId w:val="12"/>
        </w:numPr>
        <w:spacing w:line="360" w:lineRule="auto"/>
        <w:jc w:val="both"/>
      </w:pPr>
      <w:r w:rsidRPr="007E6B76">
        <w:t>Waktu presentasi, diskusi, tanya jawab kurang lebih 50-70 menit (satu kelompok pada setiap pertemuan)</w:t>
      </w:r>
    </w:p>
    <w:p w:rsidR="005F75FD" w:rsidRPr="007E6B76" w:rsidRDefault="005F75FD" w:rsidP="005F75FD">
      <w:pPr>
        <w:pStyle w:val="ListParagraph"/>
        <w:spacing w:line="360" w:lineRule="auto"/>
        <w:ind w:left="1440"/>
        <w:jc w:val="both"/>
      </w:pPr>
    </w:p>
    <w:p w:rsidR="005F75FD" w:rsidRPr="007E6B76" w:rsidRDefault="005F75FD" w:rsidP="005F75FD">
      <w:pPr>
        <w:pStyle w:val="ListParagraph"/>
        <w:numPr>
          <w:ilvl w:val="0"/>
          <w:numId w:val="11"/>
        </w:numPr>
        <w:spacing w:line="360" w:lineRule="auto"/>
        <w:jc w:val="both"/>
      </w:pPr>
      <w:r w:rsidRPr="007E6B76">
        <w:t xml:space="preserve">Deskripsi Luaran tugas yang dihasilkan : </w:t>
      </w:r>
    </w:p>
    <w:p w:rsidR="005F75FD" w:rsidRPr="007E6B76" w:rsidRDefault="005F75FD" w:rsidP="005F75FD">
      <w:pPr>
        <w:pStyle w:val="ListParagraph"/>
        <w:numPr>
          <w:ilvl w:val="0"/>
          <w:numId w:val="13"/>
        </w:numPr>
        <w:spacing w:line="360" w:lineRule="auto"/>
        <w:jc w:val="both"/>
      </w:pPr>
      <w:r w:rsidRPr="007E6B76">
        <w:t>Makalah hasil diskusi kelompok</w:t>
      </w:r>
    </w:p>
    <w:p w:rsidR="005F75FD" w:rsidRPr="007E6B76" w:rsidRDefault="005F75FD" w:rsidP="005F75FD">
      <w:pPr>
        <w:pStyle w:val="ListParagraph"/>
        <w:numPr>
          <w:ilvl w:val="0"/>
          <w:numId w:val="13"/>
        </w:numPr>
        <w:spacing w:line="360" w:lineRule="auto"/>
        <w:jc w:val="both"/>
      </w:pPr>
      <w:r w:rsidRPr="007E6B76">
        <w:rPr>
          <w:i/>
        </w:rPr>
        <w:t>Powerpoint</w:t>
      </w:r>
      <w:r w:rsidRPr="007E6B76">
        <w:t xml:space="preserve"> berisi materi sebagai sumber belajar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ind w:left="2835" w:firstLine="720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jc w:val="both"/>
        <w:rPr>
          <w:b/>
        </w:rPr>
      </w:pPr>
    </w:p>
    <w:p w:rsidR="005F75FD" w:rsidRPr="007E6B76" w:rsidRDefault="005F75FD" w:rsidP="005F75FD">
      <w:pPr>
        <w:spacing w:line="360" w:lineRule="auto"/>
        <w:jc w:val="both"/>
        <w:rPr>
          <w:b/>
          <w:lang w:val="en-US"/>
        </w:rPr>
      </w:pPr>
    </w:p>
    <w:p w:rsidR="005F75FD" w:rsidRPr="007E6B76" w:rsidRDefault="005F75FD" w:rsidP="005F75FD">
      <w:pPr>
        <w:spacing w:line="360" w:lineRule="auto"/>
        <w:jc w:val="center"/>
        <w:rPr>
          <w:b/>
        </w:rPr>
      </w:pPr>
      <w:r w:rsidRPr="007E6B76">
        <w:rPr>
          <w:b/>
        </w:rPr>
        <w:t>RANCANGAN PENILAIAN</w:t>
      </w:r>
    </w:p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pStyle w:val="ListParagraph"/>
        <w:spacing w:line="360" w:lineRule="auto"/>
        <w:jc w:val="both"/>
        <w:rPr>
          <w:b/>
        </w:rPr>
      </w:pPr>
      <w:r w:rsidRPr="007E6B76">
        <w:rPr>
          <w:b/>
        </w:rPr>
        <w:t>Kriteria Penilaian</w:t>
      </w:r>
    </w:p>
    <w:p w:rsidR="005F75FD" w:rsidRPr="007E6B76" w:rsidRDefault="005F75FD" w:rsidP="005F75FD">
      <w:pPr>
        <w:pStyle w:val="ListParagraph"/>
        <w:spacing w:line="360" w:lineRule="auto"/>
        <w:jc w:val="both"/>
      </w:pPr>
      <w:r w:rsidRPr="007E6B76">
        <w:t>Kompetensi 1. Mampu memahami dan mengemukakan kembali dengan benar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03"/>
        <w:gridCol w:w="1127"/>
        <w:gridCol w:w="9393"/>
      </w:tblGrid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Kriteria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Deskripsi Perilaku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Sangat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&gt;81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Mampu memahami dan mengemukakan kembali dengan benar dan lengkap sesuai dengan urutan materi yang disampaikan dalam waktu yang telah ditentukan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71-80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Mampu memahami dan mengemukakan kembali dengan benar dan lengkap dengan urutan yang sesuai tetapi melebihi batas waktu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Cukup (Batas)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61-70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Mampu memahami dan mengemukakan kembali dengan benar dan lengkap kurang urut dan melebihi batas waktu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Kurang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51-60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Mampu memahami dan mengemukakan kembali dengan benar tetapi tidak lengkap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&lt;50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Mampu memahami dan mengemukakan kembali dengan benar dan lengkap</w:t>
            </w:r>
          </w:p>
        </w:tc>
      </w:tr>
    </w:tbl>
    <w:p w:rsidR="005F75FD" w:rsidRPr="007E6B76" w:rsidRDefault="005F75FD" w:rsidP="005F75FD">
      <w:pPr>
        <w:pStyle w:val="ListParagraph"/>
        <w:spacing w:line="360" w:lineRule="auto"/>
        <w:jc w:val="both"/>
      </w:pPr>
    </w:p>
    <w:p w:rsidR="005F75FD" w:rsidRPr="007E6B76" w:rsidRDefault="005F75FD" w:rsidP="005F75FD">
      <w:pPr>
        <w:pStyle w:val="ListParagraph"/>
        <w:spacing w:line="360" w:lineRule="auto"/>
        <w:jc w:val="both"/>
      </w:pPr>
      <w:r w:rsidRPr="007E6B76">
        <w:t>Kompetensi 2. Mampu menjelaskan dan mempraktikkan dengan benar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14"/>
        <w:gridCol w:w="1131"/>
        <w:gridCol w:w="9378"/>
      </w:tblGrid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Kriteria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  <w:tc>
          <w:tcPr>
            <w:tcW w:w="94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Deskripsi Perilaku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lastRenderedPageBreak/>
              <w:t>Sangat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&gt;81</w:t>
            </w:r>
          </w:p>
        </w:tc>
        <w:tc>
          <w:tcPr>
            <w:tcW w:w="943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Mampu menjelaskan dan memprakt</w:t>
            </w:r>
            <w:r w:rsidRPr="007E6B76">
              <w:rPr>
                <w:lang w:val="en-US"/>
              </w:rPr>
              <w:t>i</w:t>
            </w:r>
            <w:r w:rsidRPr="007E6B76">
              <w:t>kkan dengan benar dan lengkap sesuai dengan urutan materi yang disampaikan dalam waktu yang telah ditentukan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71-80</w:t>
            </w:r>
          </w:p>
        </w:tc>
        <w:tc>
          <w:tcPr>
            <w:tcW w:w="943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Mampu menjelaskan dan mempraktikkan dengan benar dan lengkap dengan urutan yang sesuai tetapi melebihi batas waktu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Cukup (Batas)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61-70</w:t>
            </w:r>
          </w:p>
        </w:tc>
        <w:tc>
          <w:tcPr>
            <w:tcW w:w="943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Mampu menjelaskan dan mempraktikkan dengan benar dan lengkap namun tidak urut dan melebihi batas waktu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Kurang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51-60</w:t>
            </w:r>
          </w:p>
        </w:tc>
        <w:tc>
          <w:tcPr>
            <w:tcW w:w="943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Mampu menjelaskan dan mempraktikkan dengan benar tetapi tidak lengkap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&lt;50</w:t>
            </w:r>
          </w:p>
        </w:tc>
        <w:tc>
          <w:tcPr>
            <w:tcW w:w="94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Mampu memahami dan mengemukakan kembali dengan benar dan lengkap</w:t>
            </w:r>
          </w:p>
        </w:tc>
      </w:tr>
    </w:tbl>
    <w:p w:rsidR="005F75FD" w:rsidRPr="007E6B76" w:rsidRDefault="005F75FD" w:rsidP="005F75FD">
      <w:pPr>
        <w:spacing w:line="360" w:lineRule="auto"/>
        <w:jc w:val="both"/>
      </w:pPr>
    </w:p>
    <w:p w:rsidR="005F75FD" w:rsidRPr="007E6B76" w:rsidRDefault="005F75FD" w:rsidP="005F75FD">
      <w:pPr>
        <w:pStyle w:val="ListParagraph"/>
        <w:spacing w:line="360" w:lineRule="auto"/>
        <w:jc w:val="both"/>
      </w:pPr>
      <w:r w:rsidRPr="007E6B76">
        <w:t>Kompetensi 3. Mampu Menganalisis Masalah yang Berkaitan dengan Kurikulum Bahasa dan Sastra Indonesia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02"/>
        <w:gridCol w:w="1126"/>
        <w:gridCol w:w="9395"/>
      </w:tblGrid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Kriteria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center"/>
              <w:rPr>
                <w:b/>
              </w:rPr>
            </w:pPr>
            <w:r w:rsidRPr="007E6B76">
              <w:rPr>
                <w:b/>
              </w:rPr>
              <w:t>Deskripsi Perilaku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Sangat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&gt;81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 xml:space="preserve">Mampu menganalisis </w:t>
            </w:r>
            <w:r w:rsidRPr="007E6B76">
              <w:rPr>
                <w:lang w:val="en-US"/>
              </w:rPr>
              <w:t>masalah yang berkaitan dengan kurikulum bahasa dan sastra Indonesia</w:t>
            </w:r>
            <w:r w:rsidRPr="007E6B76">
              <w:t xml:space="preserve">dengan lengkap, mampu mempresentasikannya, aktif selama diskusi kelas  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71-80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 xml:space="preserve">Mampu menganalisis </w:t>
            </w:r>
            <w:r w:rsidRPr="007E6B76">
              <w:rPr>
                <w:lang w:val="en-US"/>
              </w:rPr>
              <w:t>masalah berkaitan</w:t>
            </w:r>
            <w:r w:rsidRPr="007E6B76">
              <w:t xml:space="preserve"> </w:t>
            </w:r>
            <w:r w:rsidRPr="007E6B76">
              <w:rPr>
                <w:lang w:val="en-US"/>
              </w:rPr>
              <w:t xml:space="preserve">dengan kurikulum bahasa dan sastra Indonesia </w:t>
            </w:r>
            <w:r w:rsidRPr="007E6B76">
              <w:t xml:space="preserve">dengan lengkap, mampu mempresentasikannya, tetapi tidak aktif selama diskusi kelas  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Cukup (Batas)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61-70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 xml:space="preserve">Mampu menganalisis </w:t>
            </w:r>
            <w:r w:rsidRPr="007E6B76">
              <w:rPr>
                <w:lang w:val="en-US"/>
              </w:rPr>
              <w:t>masalah berkaitan</w:t>
            </w:r>
            <w:r w:rsidRPr="007E6B76">
              <w:t xml:space="preserve"> dengan</w:t>
            </w:r>
            <w:r w:rsidRPr="007E6B76">
              <w:rPr>
                <w:lang w:val="en-US"/>
              </w:rPr>
              <w:t xml:space="preserve"> kurikulum bahasa dan sastra Indonesia</w:t>
            </w:r>
            <w:r w:rsidRPr="007E6B76">
              <w:t xml:space="preserve">dengan lengkap, namun kurang jelas dalam  mempresentasikannya, tetapi aktif selama diskusi kelas  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Kurang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51-60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 xml:space="preserve">Mampu menganalisis </w:t>
            </w:r>
            <w:r w:rsidRPr="007E6B76">
              <w:rPr>
                <w:lang w:val="en-US"/>
              </w:rPr>
              <w:t>masalah berkaitan</w:t>
            </w:r>
            <w:r w:rsidRPr="007E6B76">
              <w:t xml:space="preserve"> </w:t>
            </w:r>
            <w:r w:rsidRPr="007E6B76">
              <w:rPr>
                <w:lang w:val="en-US"/>
              </w:rPr>
              <w:t>dengan  kurikulum bahasa dan sastra Indonesia</w:t>
            </w:r>
            <w:r w:rsidRPr="007E6B76">
              <w:t xml:space="preserve">dengan lengkap, tidak jelas dalam mempresentasikannya, dan tidak aktif selama diskusi kelas  </w:t>
            </w:r>
          </w:p>
        </w:tc>
      </w:tr>
      <w:tr w:rsidR="005F75FD" w:rsidRPr="007E6B76" w:rsidTr="00437E79">
        <w:tc>
          <w:tcPr>
            <w:tcW w:w="2223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lastRenderedPageBreak/>
              <w:t>Tidak Baik</w:t>
            </w:r>
          </w:p>
        </w:tc>
        <w:tc>
          <w:tcPr>
            <w:tcW w:w="113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&lt;50</w:t>
            </w:r>
          </w:p>
        </w:tc>
        <w:tc>
          <w:tcPr>
            <w:tcW w:w="9524" w:type="dxa"/>
          </w:tcPr>
          <w:p w:rsidR="005F75FD" w:rsidRPr="007E6B76" w:rsidRDefault="005F75FD" w:rsidP="00437E79">
            <w:pPr>
              <w:pStyle w:val="ListParagraph"/>
              <w:spacing w:line="360" w:lineRule="auto"/>
              <w:ind w:left="0"/>
              <w:jc w:val="both"/>
            </w:pPr>
            <w:r w:rsidRPr="007E6B76">
              <w:t>Tidak mampu menganalisis masalah berkaitan dengan kurikulum bahasa dan sastra Indonesiadengan lengkap.</w:t>
            </w:r>
          </w:p>
        </w:tc>
      </w:tr>
    </w:tbl>
    <w:p w:rsidR="005F75FD" w:rsidRDefault="005F75FD" w:rsidP="005F75FD">
      <w:pPr>
        <w:pStyle w:val="ListParagraph"/>
        <w:spacing w:line="360" w:lineRule="auto"/>
        <w:jc w:val="both"/>
      </w:pPr>
    </w:p>
    <w:p w:rsidR="005F75FD" w:rsidRDefault="005F75FD" w:rsidP="005F75FD">
      <w:pPr>
        <w:pStyle w:val="ListParagraph"/>
        <w:spacing w:line="360" w:lineRule="auto"/>
        <w:jc w:val="both"/>
      </w:pPr>
    </w:p>
    <w:p w:rsidR="005F75FD" w:rsidRPr="007E6B76" w:rsidRDefault="005F75FD" w:rsidP="005F75FD">
      <w:pPr>
        <w:pStyle w:val="ListParagraph"/>
        <w:spacing w:line="360" w:lineRule="auto"/>
        <w:jc w:val="both"/>
      </w:pPr>
    </w:p>
    <w:p w:rsidR="005F75FD" w:rsidRPr="007E6B76" w:rsidRDefault="005F75FD" w:rsidP="005F75FD">
      <w:pPr>
        <w:pStyle w:val="ListParagraph"/>
        <w:spacing w:line="360" w:lineRule="auto"/>
        <w:jc w:val="both"/>
      </w:pPr>
    </w:p>
    <w:p w:rsidR="005F75FD" w:rsidRPr="007E6B76" w:rsidRDefault="005F75FD" w:rsidP="005F75FD">
      <w:pPr>
        <w:spacing w:line="360" w:lineRule="auto"/>
        <w:jc w:val="center"/>
        <w:rPr>
          <w:b/>
        </w:rPr>
      </w:pPr>
      <w:r w:rsidRPr="007E6B76">
        <w:rPr>
          <w:b/>
        </w:rPr>
        <w:t>POLA PENILAIAN KOMPETENSI</w:t>
      </w:r>
    </w:p>
    <w:p w:rsidR="005F75FD" w:rsidRPr="007E6B76" w:rsidRDefault="005F75FD" w:rsidP="005F75FD">
      <w:pPr>
        <w:spacing w:line="360" w:lineRule="auto"/>
        <w:jc w:val="both"/>
      </w:pPr>
      <w:r w:rsidRPr="007E6B76">
        <w:t>Kriteria Penila</w:t>
      </w:r>
      <w:r w:rsidRPr="007E6B76">
        <w:rPr>
          <w:lang w:val="en-US"/>
        </w:rPr>
        <w:t>ia</w:t>
      </w:r>
      <w:r w:rsidRPr="007E6B76">
        <w:t xml:space="preserve">n Makalah 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340"/>
        <w:gridCol w:w="2250"/>
        <w:gridCol w:w="1800"/>
      </w:tblGrid>
      <w:tr w:rsidR="005F75FD" w:rsidRPr="007E6B76" w:rsidTr="00437E79">
        <w:tc>
          <w:tcPr>
            <w:tcW w:w="2448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Dimensi (Deskripsi Perilaku)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Cukup (Batas)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Kurang Baik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Kelengkapan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Kesesuaian isi makalah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Kelengkapan Pembahasan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Kesimpulan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Pustaka (10 Tahun Terakhir)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</w:tbl>
    <w:p w:rsidR="005F75FD" w:rsidRPr="007E6B76" w:rsidRDefault="005F75FD" w:rsidP="005F75FD">
      <w:pPr>
        <w:spacing w:line="360" w:lineRule="auto"/>
        <w:jc w:val="both"/>
      </w:pPr>
      <w:r w:rsidRPr="007E6B76">
        <w:t xml:space="preserve"> </w:t>
      </w:r>
    </w:p>
    <w:p w:rsidR="005F75FD" w:rsidRPr="007E6B76" w:rsidRDefault="005F75FD" w:rsidP="005F75FD">
      <w:pPr>
        <w:spacing w:line="360" w:lineRule="auto"/>
        <w:jc w:val="both"/>
      </w:pPr>
      <w:r w:rsidRPr="007E6B76">
        <w:t>Kriteria Penilaian Presentasi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448"/>
        <w:gridCol w:w="1440"/>
        <w:gridCol w:w="1350"/>
        <w:gridCol w:w="1980"/>
        <w:gridCol w:w="2250"/>
        <w:gridCol w:w="2340"/>
        <w:gridCol w:w="1800"/>
      </w:tblGrid>
      <w:tr w:rsidR="005F75FD" w:rsidRPr="007E6B76" w:rsidTr="00437E79">
        <w:tc>
          <w:tcPr>
            <w:tcW w:w="2448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lastRenderedPageBreak/>
              <w:t>Dimensi (Deskripsi Perilaku)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Sangat Baik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Baik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Cukup (Batas)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Kurang Baik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Tidak Baik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5F75FD" w:rsidRPr="007E6B76" w:rsidRDefault="005F75FD" w:rsidP="00437E79">
            <w:pPr>
              <w:spacing w:line="360" w:lineRule="auto"/>
              <w:jc w:val="center"/>
              <w:rPr>
                <w:b/>
              </w:rPr>
            </w:pPr>
            <w:r w:rsidRPr="007E6B76">
              <w:rPr>
                <w:b/>
              </w:rPr>
              <w:t>Skor</w:t>
            </w: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Kemenarikan presentasi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Volume suara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Pemilihan warna (kontras)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>Keterbacaan slide presentasi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  <w:r w:rsidRPr="007E6B76">
              <w:t xml:space="preserve">Ketepatan menanggapi dan menjawab pertanyaan 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  <w:tr w:rsidR="005F75FD" w:rsidRPr="007E6B76" w:rsidTr="00437E79">
        <w:tc>
          <w:tcPr>
            <w:tcW w:w="2448" w:type="dxa"/>
          </w:tcPr>
          <w:p w:rsidR="005F75FD" w:rsidRPr="007E6B76" w:rsidRDefault="005F75FD" w:rsidP="00437E79">
            <w:pPr>
              <w:spacing w:line="360" w:lineRule="auto"/>
              <w:jc w:val="both"/>
              <w:rPr>
                <w:lang w:val="en-US"/>
              </w:rPr>
            </w:pPr>
            <w:r w:rsidRPr="007E6B76">
              <w:rPr>
                <w:lang w:val="en-US"/>
              </w:rPr>
              <w:t>Penguasaan Kelas</w:t>
            </w:r>
          </w:p>
        </w:tc>
        <w:tc>
          <w:tcPr>
            <w:tcW w:w="14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3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98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25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234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5F75FD" w:rsidRPr="007E6B76" w:rsidRDefault="005F75FD" w:rsidP="00437E79">
            <w:pPr>
              <w:spacing w:line="360" w:lineRule="auto"/>
              <w:jc w:val="both"/>
            </w:pPr>
          </w:p>
        </w:tc>
      </w:tr>
    </w:tbl>
    <w:p w:rsidR="005F75FD" w:rsidRPr="007E6B76" w:rsidRDefault="005F75FD" w:rsidP="005F75FD">
      <w:pPr>
        <w:spacing w:line="360" w:lineRule="auto"/>
        <w:jc w:val="center"/>
        <w:rPr>
          <w:b/>
          <w:lang w:val="en-US"/>
        </w:rPr>
      </w:pPr>
    </w:p>
    <w:p w:rsidR="005F75FD" w:rsidRPr="007E6B76" w:rsidRDefault="005F75FD" w:rsidP="005F75FD">
      <w:pPr>
        <w:tabs>
          <w:tab w:val="center" w:pos="1701"/>
          <w:tab w:val="center" w:pos="5529"/>
        </w:tabs>
        <w:jc w:val="both"/>
        <w:rPr>
          <w:b/>
          <w:bCs/>
          <w:lang w:val="en-US"/>
        </w:rPr>
      </w:pPr>
    </w:p>
    <w:p w:rsidR="000A0BCA" w:rsidRDefault="000A0BCA"/>
    <w:sectPr w:rsidR="000A0BCA" w:rsidSect="00437E79">
      <w:footerReference w:type="even" r:id="rId7"/>
      <w:footerReference w:type="default" r:id="rId8"/>
      <w:pgSz w:w="16839" w:h="11907" w:orient="landscape" w:code="9"/>
      <w:pgMar w:top="1588" w:right="1588" w:bottom="1588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8E" w:rsidRDefault="000D2A8E" w:rsidP="00A25B10">
      <w:r>
        <w:separator/>
      </w:r>
    </w:p>
  </w:endnote>
  <w:endnote w:type="continuationSeparator" w:id="0">
    <w:p w:rsidR="000D2A8E" w:rsidRDefault="000D2A8E" w:rsidP="00A2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E79" w:rsidRDefault="00437E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7E79" w:rsidRDefault="00437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2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E79" w:rsidRDefault="00EB25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37E79" w:rsidRPr="00EE2BE0" w:rsidRDefault="00437E79" w:rsidP="00437E79">
    <w:pPr>
      <w:pStyle w:val="Footer"/>
      <w:ind w:right="360"/>
      <w:rPr>
        <w:b/>
        <w:bCs/>
        <w:i/>
        <w:iCs/>
        <w:color w:val="8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8E" w:rsidRDefault="000D2A8E" w:rsidP="00A25B10">
      <w:r>
        <w:separator/>
      </w:r>
    </w:p>
  </w:footnote>
  <w:footnote w:type="continuationSeparator" w:id="0">
    <w:p w:rsidR="000D2A8E" w:rsidRDefault="000D2A8E" w:rsidP="00A2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2A9"/>
    <w:multiLevelType w:val="hybridMultilevel"/>
    <w:tmpl w:val="80525C74"/>
    <w:lvl w:ilvl="0" w:tplc="4D4EF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719B2"/>
    <w:multiLevelType w:val="hybridMultilevel"/>
    <w:tmpl w:val="6486F6F2"/>
    <w:lvl w:ilvl="0" w:tplc="5144F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F46B0"/>
    <w:multiLevelType w:val="hybridMultilevel"/>
    <w:tmpl w:val="D7DA7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31A3"/>
    <w:multiLevelType w:val="hybridMultilevel"/>
    <w:tmpl w:val="393C2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5AE6"/>
    <w:multiLevelType w:val="hybridMultilevel"/>
    <w:tmpl w:val="24BA35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56DA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95E2C"/>
    <w:multiLevelType w:val="hybridMultilevel"/>
    <w:tmpl w:val="24BA35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30FB0"/>
    <w:multiLevelType w:val="hybridMultilevel"/>
    <w:tmpl w:val="06FC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3075B"/>
    <w:multiLevelType w:val="hybridMultilevel"/>
    <w:tmpl w:val="E682B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E4F0F"/>
    <w:multiLevelType w:val="hybridMultilevel"/>
    <w:tmpl w:val="0CE275E8"/>
    <w:lvl w:ilvl="0" w:tplc="7F6CC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C6557"/>
    <w:multiLevelType w:val="hybridMultilevel"/>
    <w:tmpl w:val="66B8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7D72"/>
    <w:multiLevelType w:val="hybridMultilevel"/>
    <w:tmpl w:val="0CE275E8"/>
    <w:lvl w:ilvl="0" w:tplc="7F6CC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8951E6"/>
    <w:multiLevelType w:val="hybridMultilevel"/>
    <w:tmpl w:val="24BA358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F3563"/>
    <w:multiLevelType w:val="hybridMultilevel"/>
    <w:tmpl w:val="92D8E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6DE0"/>
    <w:multiLevelType w:val="hybridMultilevel"/>
    <w:tmpl w:val="6486F6F2"/>
    <w:lvl w:ilvl="0" w:tplc="5144F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37589F"/>
    <w:multiLevelType w:val="hybridMultilevel"/>
    <w:tmpl w:val="6486F6F2"/>
    <w:lvl w:ilvl="0" w:tplc="5144FB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3FD8"/>
    <w:multiLevelType w:val="hybridMultilevel"/>
    <w:tmpl w:val="0CE275E8"/>
    <w:lvl w:ilvl="0" w:tplc="7F6CC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2920D6"/>
    <w:multiLevelType w:val="hybridMultilevel"/>
    <w:tmpl w:val="E080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D321F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F6A04"/>
    <w:multiLevelType w:val="hybridMultilevel"/>
    <w:tmpl w:val="FF703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86126"/>
    <w:multiLevelType w:val="hybridMultilevel"/>
    <w:tmpl w:val="2064F5E8"/>
    <w:lvl w:ilvl="0" w:tplc="AFD061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5861CC"/>
    <w:multiLevelType w:val="hybridMultilevel"/>
    <w:tmpl w:val="2C6E073A"/>
    <w:lvl w:ilvl="0" w:tplc="F286B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AC0836"/>
    <w:multiLevelType w:val="hybridMultilevel"/>
    <w:tmpl w:val="8F12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6"/>
  </w:num>
  <w:num w:numId="5">
    <w:abstractNumId w:val="1"/>
  </w:num>
  <w:num w:numId="6">
    <w:abstractNumId w:val="6"/>
  </w:num>
  <w:num w:numId="7">
    <w:abstractNumId w:val="21"/>
  </w:num>
  <w:num w:numId="8">
    <w:abstractNumId w:val="9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15"/>
  </w:num>
  <w:num w:numId="14">
    <w:abstractNumId w:val="8"/>
  </w:num>
  <w:num w:numId="15">
    <w:abstractNumId w:val="0"/>
  </w:num>
  <w:num w:numId="16">
    <w:abstractNumId w:val="20"/>
  </w:num>
  <w:num w:numId="17">
    <w:abstractNumId w:val="10"/>
  </w:num>
  <w:num w:numId="18">
    <w:abstractNumId w:val="7"/>
  </w:num>
  <w:num w:numId="19">
    <w:abstractNumId w:val="17"/>
  </w:num>
  <w:num w:numId="20">
    <w:abstractNumId w:val="2"/>
  </w:num>
  <w:num w:numId="21">
    <w:abstractNumId w:val="3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FD"/>
    <w:rsid w:val="0000735B"/>
    <w:rsid w:val="000666F6"/>
    <w:rsid w:val="000A0BCA"/>
    <w:rsid w:val="000D2A8E"/>
    <w:rsid w:val="00166A8F"/>
    <w:rsid w:val="001B239B"/>
    <w:rsid w:val="001D0C3C"/>
    <w:rsid w:val="0022253F"/>
    <w:rsid w:val="00237265"/>
    <w:rsid w:val="00237A54"/>
    <w:rsid w:val="002F6BE1"/>
    <w:rsid w:val="00320A90"/>
    <w:rsid w:val="00360CDE"/>
    <w:rsid w:val="003620FC"/>
    <w:rsid w:val="0037223E"/>
    <w:rsid w:val="00374E20"/>
    <w:rsid w:val="003D7C6E"/>
    <w:rsid w:val="004042D2"/>
    <w:rsid w:val="00437E79"/>
    <w:rsid w:val="00475F53"/>
    <w:rsid w:val="004C2A7F"/>
    <w:rsid w:val="004D55DB"/>
    <w:rsid w:val="004E694E"/>
    <w:rsid w:val="00501FAD"/>
    <w:rsid w:val="005035AF"/>
    <w:rsid w:val="00525025"/>
    <w:rsid w:val="005333A7"/>
    <w:rsid w:val="00545EEE"/>
    <w:rsid w:val="005D7032"/>
    <w:rsid w:val="005F75FD"/>
    <w:rsid w:val="00606BC9"/>
    <w:rsid w:val="006835D3"/>
    <w:rsid w:val="006B17D5"/>
    <w:rsid w:val="006B6EC3"/>
    <w:rsid w:val="007B2FA6"/>
    <w:rsid w:val="008C0A43"/>
    <w:rsid w:val="00942887"/>
    <w:rsid w:val="00990113"/>
    <w:rsid w:val="00A25B10"/>
    <w:rsid w:val="00AA4D1D"/>
    <w:rsid w:val="00B27CE2"/>
    <w:rsid w:val="00B566A3"/>
    <w:rsid w:val="00BB7A79"/>
    <w:rsid w:val="00BF2027"/>
    <w:rsid w:val="00C17983"/>
    <w:rsid w:val="00C61612"/>
    <w:rsid w:val="00CB3B38"/>
    <w:rsid w:val="00D1383D"/>
    <w:rsid w:val="00D31A72"/>
    <w:rsid w:val="00D53685"/>
    <w:rsid w:val="00D909F2"/>
    <w:rsid w:val="00DA359E"/>
    <w:rsid w:val="00DD2DF5"/>
    <w:rsid w:val="00DF0623"/>
    <w:rsid w:val="00E07E7F"/>
    <w:rsid w:val="00EB25BC"/>
    <w:rsid w:val="00EE25C3"/>
    <w:rsid w:val="00EF1661"/>
    <w:rsid w:val="00F81858"/>
    <w:rsid w:val="00FD10AF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EAC2"/>
  <w15:docId w15:val="{6ED74E0A-8551-4996-BA47-4F2C38FD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F75FD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F75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F75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5F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F75FD"/>
  </w:style>
  <w:style w:type="table" w:styleId="TableGrid">
    <w:name w:val="Table Grid"/>
    <w:basedOn w:val="TableNormal"/>
    <w:uiPriority w:val="59"/>
    <w:rsid w:val="005F7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5FD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F7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lenovo</cp:lastModifiedBy>
  <cp:revision>2</cp:revision>
  <dcterms:created xsi:type="dcterms:W3CDTF">2022-09-21T07:14:00Z</dcterms:created>
  <dcterms:modified xsi:type="dcterms:W3CDTF">2022-09-21T07:14:00Z</dcterms:modified>
</cp:coreProperties>
</file>